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80" w:rightFromText="180" w:horzAnchor="margin" w:tblpXSpec="right" w:tblpY="-735"/>
        <w:tblW w:w="0" w:type="auto"/>
        <w:tblLook w:val="04A0" w:firstRow="1" w:lastRow="0" w:firstColumn="1" w:lastColumn="0" w:noHBand="0" w:noVBand="1"/>
      </w:tblPr>
      <w:tblGrid>
        <w:gridCol w:w="1129"/>
      </w:tblGrid>
      <w:tr w:rsidR="000B14F7" w14:paraId="02028BF8" w14:textId="77777777" w:rsidTr="009111E3">
        <w:trPr>
          <w:trHeight w:val="558"/>
        </w:trPr>
        <w:tc>
          <w:tcPr>
            <w:tcW w:w="1129" w:type="dxa"/>
          </w:tcPr>
          <w:p w14:paraId="337A9DC0" w14:textId="3AB5147B" w:rsidR="000B14F7" w:rsidRDefault="002D68CB" w:rsidP="000B14F7">
            <w:pPr>
              <w:pStyle w:val="a3"/>
              <w:spacing w:before="240" w:after="240" w:line="240" w:lineRule="auto"/>
              <w:ind w:left="0" w:right="48"/>
              <w:textAlignment w:val="auto"/>
              <w:rPr>
                <w:rFonts w:ascii="Times New Roman" w:eastAsia="標楷體" w:hAnsi="Times New Roman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114</w:t>
            </w:r>
            <w:r w:rsidR="009111E3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="000B14F7">
              <w:rPr>
                <w:rFonts w:ascii="標楷體" w:eastAsia="標楷體" w:hAnsi="標楷體" w:hint="eastAsia"/>
                <w:b/>
                <w:sz w:val="16"/>
                <w:szCs w:val="16"/>
              </w:rPr>
              <w:t>01修</w:t>
            </w:r>
          </w:p>
        </w:tc>
      </w:tr>
    </w:tbl>
    <w:p w14:paraId="24D1BB3D" w14:textId="4DCC0FB0" w:rsidR="00C13723" w:rsidRPr="009B0975" w:rsidRDefault="00C13723" w:rsidP="00C13723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proofErr w:type="gramStart"/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臺</w:t>
      </w:r>
      <w:proofErr w:type="gramEnd"/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中市政府衛生局</w:t>
      </w:r>
      <w:r w:rsidR="002D68CB">
        <w:rPr>
          <w:rFonts w:ascii="Times New Roman" w:eastAsia="標楷體" w:hAnsi="Times New Roman" w:hint="eastAsia"/>
          <w:b/>
          <w:snapToGrid w:val="0"/>
          <w:color w:val="FF0000"/>
          <w:kern w:val="0"/>
          <w:sz w:val="28"/>
        </w:rPr>
        <w:t>114</w:t>
      </w:r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年</w:t>
      </w:r>
      <w:bookmarkStart w:id="0" w:name="_Hlk519001424"/>
      <w:r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長期照顧十年</w:t>
      </w:r>
      <w:r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2.0</w:t>
      </w:r>
      <w:r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整合型計畫</w:t>
      </w:r>
      <w:r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-</w:t>
      </w:r>
      <w:bookmarkEnd w:id="0"/>
      <w:proofErr w:type="gramStart"/>
      <w:r>
        <w:rPr>
          <w:rFonts w:ascii="Times New Roman" w:eastAsia="標楷體" w:hAnsi="Times New Roman" w:hint="eastAsia"/>
          <w:b/>
          <w:kern w:val="0"/>
          <w:sz w:val="28"/>
        </w:rPr>
        <w:t>家庭托顧服務</w:t>
      </w:r>
      <w:proofErr w:type="gramEnd"/>
      <w:r>
        <w:rPr>
          <w:rFonts w:ascii="Times New Roman" w:eastAsia="標楷體" w:hAnsi="Times New Roman" w:hint="eastAsia"/>
          <w:b/>
          <w:kern w:val="0"/>
          <w:sz w:val="28"/>
        </w:rPr>
        <w:t>輔導方案</w:t>
      </w:r>
    </w:p>
    <w:p w14:paraId="1D08CDFB" w14:textId="77777777" w:rsidR="00C13723" w:rsidRDefault="00C13723" w:rsidP="00C13723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r w:rsidRPr="009B0975">
        <w:rPr>
          <w:rFonts w:ascii="Times New Roman" w:eastAsia="標楷體" w:hAnsi="Times New Roman"/>
          <w:b/>
          <w:snapToGrid w:val="0"/>
          <w:kern w:val="0"/>
          <w:sz w:val="28"/>
        </w:rPr>
        <w:t>經費帳目核銷資料檢查表</w:t>
      </w:r>
    </w:p>
    <w:p w14:paraId="47518204" w14:textId="77777777" w:rsidR="00821668" w:rsidRDefault="00821668" w:rsidP="00C13723">
      <w:pPr>
        <w:pStyle w:val="a3"/>
        <w:snapToGrid w:val="0"/>
        <w:spacing w:line="240" w:lineRule="auto"/>
        <w:ind w:right="48"/>
        <w:textAlignment w:val="auto"/>
        <w:rPr>
          <w:rFonts w:ascii="Times New Roman" w:eastAsia="標楷體" w:hAnsi="Times New Roman"/>
          <w:b/>
          <w:kern w:val="0"/>
          <w:sz w:val="28"/>
        </w:rPr>
      </w:pPr>
    </w:p>
    <w:p w14:paraId="1CF5BADB" w14:textId="3A67263B" w:rsidR="00821668" w:rsidRDefault="001C6758">
      <w:r>
        <w:rPr>
          <w:rFonts w:ascii="Times New Roman" w:eastAsia="標楷體" w:hAnsi="Times New Roman"/>
          <w:kern w:val="0"/>
        </w:rPr>
        <w:t>受補助單位名稱：</w:t>
      </w:r>
      <w:proofErr w:type="gramStart"/>
      <w:r>
        <w:rPr>
          <w:rFonts w:ascii="Times New Roman" w:eastAsia="標楷體" w:hAnsi="Times New Roman"/>
          <w:kern w:val="0"/>
        </w:rPr>
        <w:t>＿＿＿＿＿＿＿＿＿＿＿＿＿＿＿＿＿＿</w:t>
      </w:r>
      <w:proofErr w:type="gramEnd"/>
      <w:r>
        <w:rPr>
          <w:rFonts w:ascii="Times New Roman" w:eastAsia="標楷體" w:hAnsi="Times New Roman"/>
          <w:kern w:val="0"/>
        </w:rPr>
        <w:t xml:space="preserve">　　　</w:t>
      </w:r>
      <w:r>
        <w:rPr>
          <w:rFonts w:ascii="Times New Roman" w:eastAsia="標楷體" w:hAnsi="Times New Roman"/>
          <w:kern w:val="0"/>
          <w:sz w:val="22"/>
          <w:szCs w:val="30"/>
        </w:rPr>
        <w:t>填表日期：</w:t>
      </w:r>
      <w:r w:rsidR="002D68CB">
        <w:rPr>
          <w:rFonts w:ascii="Times New Roman" w:eastAsia="標楷體" w:hAnsi="Times New Roman"/>
          <w:sz w:val="22"/>
          <w:szCs w:val="30"/>
        </w:rPr>
        <w:t>114</w:t>
      </w:r>
      <w:r>
        <w:rPr>
          <w:rFonts w:ascii="Times New Roman" w:eastAsia="標楷體" w:hAnsi="Times New Roman"/>
          <w:sz w:val="22"/>
          <w:szCs w:val="30"/>
        </w:rPr>
        <w:t>年</w:t>
      </w:r>
      <w:proofErr w:type="gramStart"/>
      <w:r>
        <w:rPr>
          <w:rFonts w:ascii="Times New Roman" w:eastAsia="標楷體" w:hAnsi="Times New Roman"/>
          <w:sz w:val="22"/>
          <w:szCs w:val="30"/>
        </w:rPr>
        <w:t>＿</w:t>
      </w:r>
      <w:proofErr w:type="gramEnd"/>
      <w:r>
        <w:rPr>
          <w:rFonts w:ascii="Times New Roman" w:eastAsia="標楷體" w:hAnsi="Times New Roman"/>
          <w:sz w:val="22"/>
          <w:szCs w:val="30"/>
        </w:rPr>
        <w:t>月</w:t>
      </w:r>
      <w:proofErr w:type="gramStart"/>
      <w:r>
        <w:rPr>
          <w:rFonts w:ascii="Times New Roman" w:eastAsia="標楷體" w:hAnsi="Times New Roman"/>
          <w:sz w:val="22"/>
          <w:szCs w:val="30"/>
        </w:rPr>
        <w:t>＿</w:t>
      </w:r>
      <w:proofErr w:type="gramEnd"/>
      <w:r>
        <w:rPr>
          <w:rFonts w:ascii="Times New Roman" w:eastAsia="標楷體" w:hAnsi="Times New Roman"/>
          <w:sz w:val="22"/>
          <w:szCs w:val="30"/>
        </w:rPr>
        <w:t>日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379"/>
        <w:gridCol w:w="2976"/>
      </w:tblGrid>
      <w:tr w:rsidR="009111E3" w14:paraId="0421EAC5" w14:textId="0DC5203B" w:rsidTr="009111E3">
        <w:trPr>
          <w:trHeight w:val="6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E3083" w14:textId="41DF20BB" w:rsidR="009111E3" w:rsidRDefault="009111E3" w:rsidP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項次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8FD2" w14:textId="2EE2EDE9" w:rsidR="009111E3" w:rsidRDefault="009111E3" w:rsidP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資料名稱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370C" w14:textId="73C499B0" w:rsidR="009111E3" w:rsidRDefault="009111E3" w:rsidP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查檢結果</w:t>
            </w:r>
            <w:r w:rsidR="000A0945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(</w:t>
            </w:r>
            <w:r w:rsidR="000A0945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請打</w:t>
            </w:r>
            <w:r w:rsidR="000A0945" w:rsidRPr="00B27F6C"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  <w:t>V</w:t>
            </w:r>
            <w:r w:rsidR="000A0945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)</w:t>
            </w:r>
          </w:p>
        </w:tc>
      </w:tr>
      <w:tr w:rsidR="009111E3" w14:paraId="5AC08E36" w14:textId="4043DB00" w:rsidTr="009111E3">
        <w:trPr>
          <w:trHeight w:val="6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BB552" w14:textId="02710BB5" w:rsidR="009111E3" w:rsidRPr="009111E3" w:rsidRDefault="000A0945" w:rsidP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D425" w14:textId="0BE31860" w:rsidR="009111E3" w:rsidRPr="009111E3" w:rsidRDefault="009111E3" w:rsidP="009111E3">
            <w:pPr>
              <w:spacing w:before="160" w:after="160" w:line="320" w:lineRule="exact"/>
              <w:rPr>
                <w:rFonts w:ascii="標楷體" w:eastAsia="標楷體" w:hAnsi="標楷體"/>
                <w:color w:val="767171"/>
                <w:kern w:val="0"/>
              </w:rPr>
            </w:pPr>
            <w:r w:rsidRPr="009111E3">
              <w:rPr>
                <w:rFonts w:ascii="標楷體" w:eastAsia="標楷體" w:hAnsi="標楷體" w:hint="eastAsia"/>
                <w:kern w:val="0"/>
                <w:szCs w:val="24"/>
              </w:rPr>
              <w:t>專戶切結書</w:t>
            </w:r>
            <w:r w:rsidR="000A0945"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0A0945">
              <w:rPr>
                <w:rFonts w:ascii="Times New Roman" w:eastAsia="標楷體" w:hAnsi="Times New Roman" w:hint="eastAsia"/>
                <w:kern w:val="0"/>
              </w:rPr>
              <w:t>2</w:t>
            </w:r>
            <w:r w:rsidR="000A0945" w:rsidRPr="00B30F47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5FB4" w14:textId="08BA51A8" w:rsidR="009111E3" w:rsidRPr="009111E3" w:rsidRDefault="002936B4">
            <w:pPr>
              <w:spacing w:before="160" w:after="160" w:line="320" w:lineRule="exact"/>
              <w:jc w:val="center"/>
              <w:rPr>
                <w:rFonts w:ascii="標楷體" w:eastAsia="標楷體" w:hAnsi="標楷體"/>
                <w:color w:val="767171"/>
                <w:kern w:val="0"/>
              </w:rPr>
            </w:pPr>
            <w:r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  <w:t>V</w:t>
            </w:r>
          </w:p>
        </w:tc>
      </w:tr>
      <w:tr w:rsidR="009111E3" w14:paraId="53217281" w14:textId="48A5218E" w:rsidTr="009111E3">
        <w:trPr>
          <w:trHeight w:val="6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BEF2E" w14:textId="7683ACD1" w:rsidR="009111E3" w:rsidRPr="009111E3" w:rsidRDefault="000A0945" w:rsidP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A5EE" w14:textId="07E0DE8C" w:rsidR="009111E3" w:rsidRPr="009111E3" w:rsidRDefault="009111E3" w:rsidP="009111E3">
            <w:pPr>
              <w:spacing w:before="160" w:after="160" w:line="320" w:lineRule="exact"/>
              <w:rPr>
                <w:rFonts w:ascii="標楷體" w:eastAsia="標楷體" w:hAnsi="標楷體"/>
                <w:color w:val="767171"/>
                <w:kern w:val="0"/>
              </w:rPr>
            </w:pPr>
            <w:r w:rsidRPr="009111E3">
              <w:rPr>
                <w:rFonts w:ascii="標楷體" w:eastAsia="標楷體" w:hAnsi="標楷體" w:hint="eastAsia"/>
                <w:kern w:val="0"/>
                <w:szCs w:val="24"/>
              </w:rPr>
              <w:t>領據(領據後面須附計畫專戶帳戶封面影本)</w:t>
            </w:r>
            <w:r w:rsidR="000A0945" w:rsidRPr="00B30F47"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0A0945"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EC7B32">
              <w:rPr>
                <w:rFonts w:ascii="Times New Roman" w:eastAsia="標楷體" w:hAnsi="Times New Roman" w:hint="eastAsia"/>
                <w:kern w:val="0"/>
              </w:rPr>
              <w:t>3</w:t>
            </w:r>
            <w:r w:rsidR="000A0945" w:rsidRPr="00B30F47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2207" w14:textId="0927B78B" w:rsidR="009111E3" w:rsidRPr="009111E3" w:rsidRDefault="002936B4">
            <w:pPr>
              <w:spacing w:before="160" w:after="160" w:line="320" w:lineRule="exact"/>
              <w:jc w:val="center"/>
              <w:rPr>
                <w:rFonts w:ascii="標楷體" w:eastAsia="標楷體" w:hAnsi="標楷體"/>
                <w:color w:val="767171"/>
                <w:kern w:val="0"/>
              </w:rPr>
            </w:pPr>
            <w:r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  <w:t>V</w:t>
            </w:r>
          </w:p>
        </w:tc>
      </w:tr>
      <w:tr w:rsidR="009111E3" w14:paraId="6393EFF2" w14:textId="2B24B3DC" w:rsidTr="009111E3">
        <w:trPr>
          <w:trHeight w:val="6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7888F" w14:textId="26471909" w:rsidR="009111E3" w:rsidRPr="009111E3" w:rsidRDefault="00C13723" w:rsidP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9A23" w14:textId="2A1B491A" w:rsidR="009111E3" w:rsidRPr="009111E3" w:rsidRDefault="009111E3" w:rsidP="009111E3">
            <w:pPr>
              <w:spacing w:before="160" w:after="160" w:line="320" w:lineRule="exact"/>
              <w:rPr>
                <w:rFonts w:ascii="標楷體" w:eastAsia="標楷體" w:hAnsi="標楷體"/>
                <w:color w:val="767171"/>
                <w:kern w:val="0"/>
              </w:rPr>
            </w:pPr>
            <w:r w:rsidRPr="009111E3">
              <w:rPr>
                <w:rFonts w:ascii="標楷體" w:eastAsia="標楷體" w:hAnsi="標楷體" w:hint="eastAsia"/>
                <w:kern w:val="0"/>
                <w:szCs w:val="24"/>
              </w:rPr>
              <w:t>收支明細表</w:t>
            </w:r>
            <w:r w:rsidR="000A0945"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0A0945">
              <w:rPr>
                <w:rFonts w:ascii="Times New Roman" w:eastAsia="標楷體" w:hAnsi="Times New Roman" w:hint="eastAsia"/>
                <w:kern w:val="0"/>
              </w:rPr>
              <w:t>6</w:t>
            </w:r>
            <w:r w:rsidR="000A0945" w:rsidRPr="00B30F47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C68E" w14:textId="321C91AD" w:rsidR="009111E3" w:rsidRPr="009111E3" w:rsidRDefault="002936B4">
            <w:pPr>
              <w:spacing w:before="160" w:after="160" w:line="320" w:lineRule="exact"/>
              <w:jc w:val="center"/>
              <w:rPr>
                <w:rFonts w:ascii="標楷體" w:eastAsia="標楷體" w:hAnsi="標楷體"/>
                <w:color w:val="767171"/>
                <w:kern w:val="0"/>
              </w:rPr>
            </w:pPr>
            <w:r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  <w:t>V</w:t>
            </w:r>
          </w:p>
        </w:tc>
      </w:tr>
      <w:tr w:rsidR="009111E3" w14:paraId="6E40C086" w14:textId="4A1201F0" w:rsidTr="009111E3">
        <w:trPr>
          <w:trHeight w:val="6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83BB8" w14:textId="3C4CD4C5" w:rsidR="009111E3" w:rsidRPr="009111E3" w:rsidRDefault="00C13723" w:rsidP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F9E8" w14:textId="0C82A0F8" w:rsidR="009111E3" w:rsidRPr="009111E3" w:rsidRDefault="009111E3" w:rsidP="009111E3">
            <w:pPr>
              <w:spacing w:before="160" w:after="160" w:line="320" w:lineRule="exact"/>
              <w:rPr>
                <w:rFonts w:ascii="標楷體" w:eastAsia="標楷體" w:hAnsi="標楷體"/>
                <w:color w:val="767171"/>
                <w:kern w:val="0"/>
              </w:rPr>
            </w:pPr>
            <w:r w:rsidRPr="009111E3">
              <w:rPr>
                <w:rFonts w:ascii="標楷體" w:eastAsia="標楷體" w:hAnsi="標楷體" w:hint="eastAsia"/>
                <w:kern w:val="0"/>
                <w:szCs w:val="24"/>
              </w:rPr>
              <w:t>經費支出憑證明細表</w:t>
            </w:r>
            <w:r w:rsidR="000A0945"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0A0945">
              <w:rPr>
                <w:rFonts w:ascii="Times New Roman" w:eastAsia="標楷體" w:hAnsi="Times New Roman" w:hint="eastAsia"/>
                <w:kern w:val="0"/>
              </w:rPr>
              <w:t>7</w:t>
            </w:r>
            <w:r w:rsidR="000A0945" w:rsidRPr="00B30F47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318D" w14:textId="2FEA5CAE" w:rsidR="009111E3" w:rsidRPr="009111E3" w:rsidRDefault="002936B4">
            <w:pPr>
              <w:spacing w:before="160" w:after="160" w:line="320" w:lineRule="exact"/>
              <w:jc w:val="center"/>
              <w:rPr>
                <w:rFonts w:ascii="標楷體" w:eastAsia="標楷體" w:hAnsi="標楷體"/>
                <w:color w:val="767171"/>
                <w:kern w:val="0"/>
              </w:rPr>
            </w:pPr>
            <w:r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  <w:t>V</w:t>
            </w:r>
          </w:p>
        </w:tc>
      </w:tr>
      <w:tr w:rsidR="009111E3" w14:paraId="28DBEC38" w14:textId="6D36AE22" w:rsidTr="009111E3">
        <w:trPr>
          <w:trHeight w:val="6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6CCA4" w14:textId="7CFEE627" w:rsidR="009111E3" w:rsidRPr="009111E3" w:rsidRDefault="00C13723" w:rsidP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22D9" w14:textId="1BA558E2" w:rsidR="009111E3" w:rsidRPr="009111E3" w:rsidRDefault="009111E3" w:rsidP="009111E3">
            <w:pPr>
              <w:pStyle w:val="a3"/>
              <w:spacing w:before="160" w:after="160" w:line="240" w:lineRule="auto"/>
              <w:ind w:left="48" w:right="48"/>
              <w:jc w:val="left"/>
              <w:textAlignment w:val="auto"/>
              <w:rPr>
                <w:rFonts w:ascii="標楷體" w:eastAsia="標楷體" w:hAnsi="標楷體"/>
                <w:color w:val="767171"/>
                <w:kern w:val="0"/>
              </w:rPr>
            </w:pPr>
            <w:r w:rsidRPr="009111E3">
              <w:rPr>
                <w:rFonts w:ascii="標楷體" w:eastAsia="標楷體" w:hAnsi="標楷體" w:hint="eastAsia"/>
                <w:kern w:val="0"/>
                <w:szCs w:val="24"/>
              </w:rPr>
              <w:t>執行概況考核表</w:t>
            </w:r>
            <w:r w:rsidR="000A0945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 w:rsidR="000A0945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期末檢附</w:t>
            </w:r>
            <w:r w:rsidR="000A0945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  <w:r w:rsidR="000A0945" w:rsidRPr="00B30F47"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0A0945"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0A0945">
              <w:rPr>
                <w:rFonts w:ascii="Times New Roman" w:eastAsia="標楷體" w:hAnsi="Times New Roman" w:hint="eastAsia"/>
                <w:kern w:val="0"/>
              </w:rPr>
              <w:t>8</w:t>
            </w:r>
            <w:r w:rsidR="000A0945" w:rsidRPr="00B30F47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4C3B" w14:textId="77777777" w:rsidR="009111E3" w:rsidRPr="009111E3" w:rsidRDefault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color w:val="767171"/>
                <w:kern w:val="0"/>
              </w:rPr>
            </w:pPr>
          </w:p>
        </w:tc>
      </w:tr>
      <w:tr w:rsidR="009111E3" w14:paraId="64F119E4" w14:textId="10505345" w:rsidTr="009111E3">
        <w:trPr>
          <w:trHeight w:val="6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1E79A" w14:textId="2AC33E89" w:rsidR="009111E3" w:rsidRPr="009111E3" w:rsidRDefault="00C13723" w:rsidP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F701" w14:textId="040D6BD7" w:rsidR="009111E3" w:rsidRPr="009111E3" w:rsidRDefault="002D68CB" w:rsidP="009111E3">
            <w:pPr>
              <w:pStyle w:val="a3"/>
              <w:spacing w:before="160" w:after="160" w:line="240" w:lineRule="auto"/>
              <w:ind w:left="48" w:right="48"/>
              <w:jc w:val="left"/>
              <w:textAlignment w:val="auto"/>
              <w:rPr>
                <w:rFonts w:ascii="標楷體" w:eastAsia="標楷體" w:hAnsi="標楷體"/>
                <w:color w:val="767171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114</w:t>
            </w:r>
            <w:proofErr w:type="gramEnd"/>
            <w:r w:rsidR="009111E3" w:rsidRPr="009111E3">
              <w:rPr>
                <w:rFonts w:ascii="標楷體" w:eastAsia="標楷體" w:hAnsi="標楷體" w:hint="eastAsia"/>
                <w:kern w:val="0"/>
                <w:szCs w:val="24"/>
              </w:rPr>
              <w:t>年度</w:t>
            </w:r>
            <w:proofErr w:type="gramStart"/>
            <w:r w:rsidR="009111E3" w:rsidRPr="009111E3">
              <w:rPr>
                <w:rFonts w:ascii="標楷體" w:eastAsia="標楷體" w:hAnsi="標楷體" w:hint="eastAsia"/>
                <w:kern w:val="0"/>
                <w:szCs w:val="24"/>
              </w:rPr>
              <w:t>家庭托顧服務</w:t>
            </w:r>
            <w:proofErr w:type="gramEnd"/>
            <w:r w:rsidR="009111E3" w:rsidRPr="009111E3">
              <w:rPr>
                <w:rFonts w:ascii="標楷體" w:eastAsia="標楷體" w:hAnsi="標楷體" w:hint="eastAsia"/>
                <w:kern w:val="0"/>
                <w:szCs w:val="24"/>
              </w:rPr>
              <w:t>輔導方案輔導紀錄表</w:t>
            </w:r>
            <w:r w:rsidR="000A0945"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0A0945">
              <w:rPr>
                <w:rFonts w:ascii="Times New Roman" w:eastAsia="標楷體" w:hAnsi="Times New Roman" w:hint="eastAsia"/>
                <w:kern w:val="0"/>
              </w:rPr>
              <w:t>9</w:t>
            </w:r>
            <w:r w:rsidR="00C13723">
              <w:rPr>
                <w:rFonts w:ascii="Times New Roman" w:eastAsia="標楷體" w:hAnsi="Times New Roman" w:hint="eastAsia"/>
                <w:kern w:val="0"/>
              </w:rPr>
              <w:t>、</w:t>
            </w:r>
            <w:r w:rsidR="00C13723">
              <w:rPr>
                <w:rFonts w:ascii="Times New Roman" w:eastAsia="標楷體" w:hAnsi="Times New Roman" w:hint="eastAsia"/>
                <w:kern w:val="0"/>
              </w:rPr>
              <w:t>20</w:t>
            </w:r>
            <w:r w:rsidR="000A0945" w:rsidRPr="00B30F47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3DC1" w14:textId="77777777" w:rsidR="009111E3" w:rsidRPr="009111E3" w:rsidRDefault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color w:val="767171"/>
                <w:kern w:val="0"/>
              </w:rPr>
            </w:pPr>
          </w:p>
        </w:tc>
      </w:tr>
      <w:tr w:rsidR="009111E3" w14:paraId="62CC45B8" w14:textId="6928FE16" w:rsidTr="009111E3">
        <w:trPr>
          <w:trHeight w:val="6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B243C" w14:textId="6001F3CA" w:rsidR="009111E3" w:rsidRPr="009111E3" w:rsidRDefault="00C13723" w:rsidP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8C8B" w14:textId="22BB831B" w:rsidR="009111E3" w:rsidRPr="009111E3" w:rsidRDefault="009111E3" w:rsidP="009111E3">
            <w:pPr>
              <w:pStyle w:val="a3"/>
              <w:spacing w:before="160" w:after="160" w:line="240" w:lineRule="auto"/>
              <w:ind w:left="48" w:right="48"/>
              <w:jc w:val="left"/>
              <w:textAlignment w:val="auto"/>
              <w:rPr>
                <w:rFonts w:ascii="標楷體" w:eastAsia="標楷體" w:hAnsi="標楷體"/>
                <w:color w:val="767171"/>
                <w:kern w:val="0"/>
              </w:rPr>
            </w:pPr>
            <w:r w:rsidRPr="009111E3">
              <w:rPr>
                <w:rFonts w:ascii="標楷體" w:eastAsia="標楷體" w:hAnsi="標楷體" w:hint="eastAsia"/>
                <w:kern w:val="0"/>
                <w:szCs w:val="24"/>
              </w:rPr>
              <w:t>(物品)財產清冊</w:t>
            </w:r>
            <w:r w:rsidR="000A0945"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0A0945">
              <w:rPr>
                <w:rFonts w:ascii="Times New Roman" w:eastAsia="標楷體" w:hAnsi="Times New Roman" w:hint="eastAsia"/>
                <w:kern w:val="0"/>
              </w:rPr>
              <w:t>10</w:t>
            </w:r>
            <w:r w:rsidR="000A0945" w:rsidRPr="00B30F47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7E43" w14:textId="77777777" w:rsidR="009111E3" w:rsidRPr="009111E3" w:rsidRDefault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color w:val="767171"/>
                <w:kern w:val="0"/>
              </w:rPr>
            </w:pPr>
          </w:p>
        </w:tc>
      </w:tr>
      <w:tr w:rsidR="000A0945" w14:paraId="43B9261F" w14:textId="2F00BC3D" w:rsidTr="00162125">
        <w:trPr>
          <w:trHeight w:val="62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B8088" w14:textId="0C20FAB7" w:rsidR="000A0945" w:rsidRPr="009111E3" w:rsidRDefault="00C13723" w:rsidP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7FC8" w14:textId="12F80F9F" w:rsidR="000A0945" w:rsidRPr="009111E3" w:rsidRDefault="002D68CB" w:rsidP="009111E3">
            <w:pPr>
              <w:pStyle w:val="a3"/>
              <w:spacing w:before="160" w:after="160" w:line="240" w:lineRule="auto"/>
              <w:ind w:left="48" w:right="48"/>
              <w:jc w:val="left"/>
              <w:textAlignment w:val="auto"/>
              <w:rPr>
                <w:rFonts w:ascii="標楷體" w:eastAsia="標楷體" w:hAnsi="標楷體"/>
                <w:color w:val="76717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114</w:t>
            </w:r>
            <w:r w:rsidR="000A0945" w:rsidRPr="009111E3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="000A0945">
              <w:rPr>
                <w:rFonts w:ascii="標楷體" w:eastAsia="標楷體" w:hAnsi="標楷體" w:hint="eastAsia"/>
                <w:kern w:val="0"/>
                <w:szCs w:val="24"/>
              </w:rPr>
              <w:t>期中</w:t>
            </w:r>
            <w:r w:rsidR="000A0945" w:rsidRPr="009111E3">
              <w:rPr>
                <w:rFonts w:ascii="標楷體" w:eastAsia="標楷體" w:hAnsi="標楷體" w:hint="eastAsia"/>
                <w:kern w:val="0"/>
                <w:szCs w:val="24"/>
              </w:rPr>
              <w:t>成果報告</w:t>
            </w:r>
            <w:r w:rsidR="000A0945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 w:rsidR="000A0945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</w:t>
            </w:r>
            <w:r w:rsidR="000A0945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</w:rPr>
              <w:t>中</w:t>
            </w:r>
            <w:r w:rsidR="000A0945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檢附</w:t>
            </w:r>
            <w:r w:rsidR="000A0945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  <w:r w:rsidR="00C13723" w:rsidRPr="00B30F47"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C13723"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C13723">
              <w:rPr>
                <w:rFonts w:ascii="Times New Roman" w:eastAsia="標楷體" w:hAnsi="Times New Roman" w:hint="eastAsia"/>
                <w:kern w:val="0"/>
              </w:rPr>
              <w:t>12-1</w:t>
            </w:r>
            <w:r w:rsidR="00C13723" w:rsidRPr="00B30F47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3937" w14:textId="77777777" w:rsidR="000A0945" w:rsidRPr="009111E3" w:rsidRDefault="000A0945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color w:val="767171"/>
                <w:kern w:val="0"/>
              </w:rPr>
            </w:pPr>
          </w:p>
        </w:tc>
      </w:tr>
      <w:tr w:rsidR="000A0945" w14:paraId="70BDAF8A" w14:textId="77777777" w:rsidTr="00162125">
        <w:trPr>
          <w:trHeight w:val="62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97A62" w14:textId="77777777" w:rsidR="000A0945" w:rsidRPr="009111E3" w:rsidRDefault="000A0945" w:rsidP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CB08" w14:textId="1BA92E6E" w:rsidR="000A0945" w:rsidRPr="009111E3" w:rsidRDefault="002D68CB" w:rsidP="009111E3">
            <w:pPr>
              <w:pStyle w:val="a3"/>
              <w:spacing w:before="160" w:after="160" w:line="240" w:lineRule="auto"/>
              <w:ind w:left="48" w:right="48"/>
              <w:jc w:val="left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114</w:t>
            </w:r>
            <w:r w:rsidR="000A0945" w:rsidRPr="009111E3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="000A0945">
              <w:rPr>
                <w:rFonts w:ascii="標楷體" w:eastAsia="標楷體" w:hAnsi="標楷體" w:hint="eastAsia"/>
                <w:kern w:val="0"/>
                <w:szCs w:val="24"/>
              </w:rPr>
              <w:t>期末</w:t>
            </w:r>
            <w:r w:rsidR="000A0945" w:rsidRPr="009111E3">
              <w:rPr>
                <w:rFonts w:ascii="標楷體" w:eastAsia="標楷體" w:hAnsi="標楷體" w:hint="eastAsia"/>
                <w:kern w:val="0"/>
                <w:szCs w:val="24"/>
              </w:rPr>
              <w:t>成果報告</w:t>
            </w:r>
            <w:r w:rsidR="000A0945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 w:rsidR="000A0945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期末檢附</w:t>
            </w:r>
            <w:r w:rsidR="000A0945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  <w:r w:rsidR="00C13723" w:rsidRPr="00B30F47"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C13723"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C13723">
              <w:rPr>
                <w:rFonts w:ascii="Times New Roman" w:eastAsia="標楷體" w:hAnsi="Times New Roman" w:hint="eastAsia"/>
                <w:kern w:val="0"/>
              </w:rPr>
              <w:t>12-2</w:t>
            </w:r>
            <w:r w:rsidR="00C13723" w:rsidRPr="00B30F47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CC0B" w14:textId="77777777" w:rsidR="000A0945" w:rsidRPr="009111E3" w:rsidRDefault="000A0945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color w:val="767171"/>
                <w:kern w:val="0"/>
              </w:rPr>
            </w:pPr>
          </w:p>
        </w:tc>
      </w:tr>
      <w:tr w:rsidR="009111E3" w14:paraId="0A4E28D8" w14:textId="6999D0A3" w:rsidTr="009111E3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BC276" w14:textId="6AD82CAF" w:rsidR="009111E3" w:rsidRPr="009111E3" w:rsidRDefault="00C13723" w:rsidP="009111E3">
            <w:pPr>
              <w:pStyle w:val="a3"/>
              <w:snapToGrid w:val="0"/>
              <w:spacing w:line="240" w:lineRule="atLeast"/>
              <w:ind w:left="48" w:right="48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ADEF2" w14:textId="3D2BCC73" w:rsidR="009111E3" w:rsidRPr="009111E3" w:rsidRDefault="002D68CB" w:rsidP="009111E3">
            <w:pPr>
              <w:pStyle w:val="a3"/>
              <w:spacing w:before="160" w:after="160" w:line="240" w:lineRule="auto"/>
              <w:ind w:left="48" w:right="48"/>
              <w:jc w:val="left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114</w:t>
            </w:r>
            <w:proofErr w:type="gramEnd"/>
            <w:r w:rsidR="009111E3" w:rsidRPr="009111E3">
              <w:rPr>
                <w:rFonts w:ascii="標楷體" w:eastAsia="標楷體" w:hAnsi="標楷體" w:hint="eastAsia"/>
                <w:kern w:val="0"/>
                <w:szCs w:val="24"/>
              </w:rPr>
              <w:t>年度</w:t>
            </w:r>
            <w:proofErr w:type="gramStart"/>
            <w:r w:rsidR="009111E3" w:rsidRPr="009111E3">
              <w:rPr>
                <w:rFonts w:ascii="標楷體" w:eastAsia="標楷體" w:hAnsi="標楷體" w:hint="eastAsia"/>
                <w:kern w:val="0"/>
                <w:szCs w:val="24"/>
              </w:rPr>
              <w:t>家庭托顧服務</w:t>
            </w:r>
            <w:proofErr w:type="gramEnd"/>
            <w:r w:rsidR="009111E3" w:rsidRPr="009111E3">
              <w:rPr>
                <w:rFonts w:ascii="標楷體" w:eastAsia="標楷體" w:hAnsi="標楷體" w:hint="eastAsia"/>
                <w:kern w:val="0"/>
                <w:szCs w:val="24"/>
              </w:rPr>
              <w:t>輔導方案獎助額度清冊</w:t>
            </w:r>
            <w:r w:rsidR="000A0945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 w:rsidR="000A0945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期末檢附</w:t>
            </w:r>
            <w:r w:rsidR="000A0945"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  <w:r w:rsidR="00C13723" w:rsidRPr="00B30F47"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C13723"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C13723">
              <w:rPr>
                <w:rFonts w:ascii="Times New Roman" w:eastAsia="標楷體" w:hAnsi="Times New Roman" w:hint="eastAsia"/>
                <w:kern w:val="0"/>
              </w:rPr>
              <w:t>13</w:t>
            </w:r>
            <w:r w:rsidR="00C13723" w:rsidRPr="00B30F47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5FF5D" w14:textId="77777777" w:rsidR="009111E3" w:rsidRPr="009111E3" w:rsidRDefault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111E3" w14:paraId="60A34CD9" w14:textId="2E82802F" w:rsidTr="009111E3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020A9" w14:textId="1AA9A9F5" w:rsidR="009111E3" w:rsidRPr="009111E3" w:rsidRDefault="009111E3" w:rsidP="009111E3">
            <w:pPr>
              <w:pStyle w:val="a3"/>
              <w:snapToGrid w:val="0"/>
              <w:spacing w:line="240" w:lineRule="atLeast"/>
              <w:ind w:left="48" w:right="48"/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 w:rsidRPr="009111E3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C13723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1EA74" w14:textId="25CF4AE9" w:rsidR="009111E3" w:rsidRPr="009111E3" w:rsidRDefault="009111E3" w:rsidP="009111E3">
            <w:pPr>
              <w:pStyle w:val="a3"/>
              <w:spacing w:before="160" w:after="160" w:line="240" w:lineRule="auto"/>
              <w:ind w:left="48" w:right="48"/>
              <w:jc w:val="left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 w:rsidRPr="009111E3">
              <w:rPr>
                <w:rFonts w:ascii="標楷體" w:eastAsia="標楷體" w:hAnsi="標楷體" w:hint="eastAsia"/>
                <w:color w:val="000000" w:themeColor="text1"/>
                <w:kern w:val="0"/>
              </w:rPr>
              <w:t>滿意度調查表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C460B" w14:textId="77777777" w:rsidR="009111E3" w:rsidRPr="009111E3" w:rsidRDefault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111E3" w14:paraId="33A21A32" w14:textId="3D97EBF6" w:rsidTr="009111E3">
        <w:trPr>
          <w:trHeight w:val="6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504DA" w14:textId="1B3C59AE" w:rsidR="009111E3" w:rsidRPr="009111E3" w:rsidRDefault="009111E3" w:rsidP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 w:rsidRPr="009111E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C1372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5A4B" w14:textId="58061F67" w:rsidR="009111E3" w:rsidRPr="009111E3" w:rsidRDefault="009111E3" w:rsidP="009111E3">
            <w:pPr>
              <w:pStyle w:val="a3"/>
              <w:spacing w:before="160" w:after="160" w:line="240" w:lineRule="auto"/>
              <w:ind w:left="48" w:right="48"/>
              <w:jc w:val="left"/>
              <w:textAlignment w:val="auto"/>
              <w:rPr>
                <w:rFonts w:ascii="標楷體" w:eastAsia="標楷體" w:hAnsi="標楷體"/>
                <w:kern w:val="0"/>
              </w:rPr>
            </w:pPr>
            <w:r w:rsidRPr="009111E3">
              <w:rPr>
                <w:rFonts w:ascii="標楷體" w:eastAsia="標楷體" w:hAnsi="標楷體"/>
                <w:kern w:val="0"/>
                <w:szCs w:val="24"/>
              </w:rPr>
              <w:t>其他相關資料：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1FA7" w14:textId="77777777" w:rsidR="009111E3" w:rsidRPr="009111E3" w:rsidRDefault="009111E3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kern w:val="0"/>
              </w:rPr>
            </w:pPr>
          </w:p>
        </w:tc>
      </w:tr>
    </w:tbl>
    <w:p w14:paraId="6CD3C235" w14:textId="77777777" w:rsidR="00821668" w:rsidRDefault="00821668">
      <w:pPr>
        <w:tabs>
          <w:tab w:val="left" w:pos="13140"/>
        </w:tabs>
        <w:ind w:left="48" w:right="48"/>
        <w:rPr>
          <w:rFonts w:ascii="Times New Roman" w:eastAsia="標楷體" w:hAnsi="Times New Roman"/>
        </w:rPr>
      </w:pPr>
    </w:p>
    <w:p w14:paraId="1364E02F" w14:textId="304F45F6" w:rsidR="00821668" w:rsidRPr="00F94455" w:rsidRDefault="001C6758" w:rsidP="00F94455">
      <w:pPr>
        <w:tabs>
          <w:tab w:val="left" w:pos="5160"/>
          <w:tab w:val="left" w:pos="13140"/>
        </w:tabs>
        <w:ind w:left="48" w:right="4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承辦人員：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單位負責人：</w:t>
      </w:r>
    </w:p>
    <w:sectPr w:rsidR="00821668" w:rsidRPr="00F94455">
      <w:pgSz w:w="11906" w:h="16838"/>
      <w:pgMar w:top="1134" w:right="1344" w:bottom="1134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ACDD" w14:textId="77777777" w:rsidR="004137CF" w:rsidRDefault="004137CF">
      <w:r>
        <w:separator/>
      </w:r>
    </w:p>
  </w:endnote>
  <w:endnote w:type="continuationSeparator" w:id="0">
    <w:p w14:paraId="48260ADE" w14:textId="77777777" w:rsidR="004137CF" w:rsidRDefault="0041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8824" w14:textId="77777777" w:rsidR="004137CF" w:rsidRDefault="004137CF">
      <w:r>
        <w:rPr>
          <w:color w:val="000000"/>
        </w:rPr>
        <w:separator/>
      </w:r>
    </w:p>
  </w:footnote>
  <w:footnote w:type="continuationSeparator" w:id="0">
    <w:p w14:paraId="33FD1CFE" w14:textId="77777777" w:rsidR="004137CF" w:rsidRDefault="0041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68"/>
    <w:rsid w:val="00053CFA"/>
    <w:rsid w:val="000A0945"/>
    <w:rsid w:val="000B14F7"/>
    <w:rsid w:val="000F1192"/>
    <w:rsid w:val="001C6758"/>
    <w:rsid w:val="002936B4"/>
    <w:rsid w:val="002D68CB"/>
    <w:rsid w:val="00337E89"/>
    <w:rsid w:val="003A3D3C"/>
    <w:rsid w:val="003A3DC5"/>
    <w:rsid w:val="004137CF"/>
    <w:rsid w:val="00485B17"/>
    <w:rsid w:val="007136AA"/>
    <w:rsid w:val="008134EB"/>
    <w:rsid w:val="00821668"/>
    <w:rsid w:val="009111E3"/>
    <w:rsid w:val="0097358A"/>
    <w:rsid w:val="00A94F0B"/>
    <w:rsid w:val="00BD35E7"/>
    <w:rsid w:val="00C13723"/>
    <w:rsid w:val="00C6491E"/>
    <w:rsid w:val="00C95566"/>
    <w:rsid w:val="00DF7199"/>
    <w:rsid w:val="00E11793"/>
    <w:rsid w:val="00E80AA4"/>
    <w:rsid w:val="00EC7B32"/>
    <w:rsid w:val="00EE02D6"/>
    <w:rsid w:val="00EE50E7"/>
    <w:rsid w:val="00F9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EF292"/>
  <w15:docId w15:val="{E04A3920-BC3A-45AC-8A1F-904C76D5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/>
      <w:spacing w:line="320" w:lineRule="exact"/>
      <w:ind w:left="20" w:right="20"/>
      <w:jc w:val="both"/>
    </w:pPr>
    <w:rPr>
      <w:rFonts w:ascii="細明體" w:eastAsia="細明體" w:hAnsi="細明體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table" w:styleId="ab">
    <w:name w:val="Table Grid"/>
    <w:basedOn w:val="a1"/>
    <w:uiPriority w:val="39"/>
    <w:rsid w:val="000B1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dc:description/>
  <cp:lastModifiedBy>林孟穎</cp:lastModifiedBy>
  <cp:revision>22</cp:revision>
  <cp:lastPrinted>2021-03-12T09:09:00Z</cp:lastPrinted>
  <dcterms:created xsi:type="dcterms:W3CDTF">2021-03-24T02:43:00Z</dcterms:created>
  <dcterms:modified xsi:type="dcterms:W3CDTF">2025-06-09T05:40:00Z</dcterms:modified>
</cp:coreProperties>
</file>