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EC24" w14:textId="7AADAF6A" w:rsidR="002D6E65" w:rsidRPr="00E65781" w:rsidRDefault="00956D93" w:rsidP="002D6E65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kern w:val="3"/>
          <w:sz w:val="36"/>
          <w:szCs w:val="36"/>
        </w:rPr>
      </w:pPr>
      <w:r w:rsidRPr="00E65781">
        <w:rPr>
          <w:rFonts w:ascii="標楷體" w:eastAsia="標楷體" w:hAnsi="標楷體" w:cs="標楷體"/>
          <w:b/>
          <w:bCs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B7E03" wp14:editId="733358A4">
                <wp:simplePos x="0" y="0"/>
                <wp:positionH relativeFrom="margin">
                  <wp:posOffset>5996940</wp:posOffset>
                </wp:positionH>
                <wp:positionV relativeFrom="paragraph">
                  <wp:posOffset>-322580</wp:posOffset>
                </wp:positionV>
                <wp:extent cx="842838" cy="32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19486" w14:textId="729B7A9A" w:rsidR="004D4DED" w:rsidRPr="00A9291D" w:rsidRDefault="004D4DED" w:rsidP="00A9291D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11</w:t>
                            </w:r>
                            <w:r w:rsidR="00D31961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3</w:t>
                            </w: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.</w:t>
                            </w:r>
                            <w:r w:rsidR="006447E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D31961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E4B7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2pt;margin-top:-25.4pt;width:66.3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" stroked="f">
                <v:textbox style="mso-fit-shape-to-text:t">
                  <w:txbxContent>
                    <w:p w14:paraId="57019486" w14:textId="729B7A9A" w:rsidR="004D4DED" w:rsidRPr="00A9291D" w:rsidRDefault="004D4DED" w:rsidP="00A9291D">
                      <w:pPr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11</w:t>
                      </w:r>
                      <w:r w:rsidR="00D31961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3</w:t>
                      </w: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.</w:t>
                      </w:r>
                      <w:r w:rsidR="006447E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D31961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E65" w:rsidRPr="00E65781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臺中市</w:t>
      </w:r>
      <w:r w:rsidR="00DF4D0B" w:rsidRPr="00E65781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社區整合型服務中心</w:t>
      </w:r>
      <w:r w:rsidR="008F5B33" w:rsidRPr="00E65781">
        <w:rPr>
          <w:rFonts w:ascii="標楷體" w:eastAsia="標楷體" w:hAnsi="標楷體" w:cs="Times New Roman" w:hint="eastAsia"/>
          <w:b/>
          <w:kern w:val="3"/>
          <w:sz w:val="36"/>
          <w:szCs w:val="36"/>
          <w:bdr w:val="single" w:sz="4" w:space="0" w:color="auto"/>
          <w:shd w:val="pct15" w:color="auto" w:fill="FFFFFF"/>
        </w:rPr>
        <w:t>變更契約</w:t>
      </w:r>
      <w:r w:rsidR="002D6E65" w:rsidRPr="00E65781">
        <w:rPr>
          <w:rFonts w:ascii="標楷體" w:eastAsia="標楷體" w:hAnsi="標楷體" w:cs="標楷體"/>
          <w:b/>
          <w:bCs/>
          <w:kern w:val="3"/>
          <w:sz w:val="36"/>
          <w:szCs w:val="36"/>
        </w:rPr>
        <w:t>申請書</w:t>
      </w:r>
    </w:p>
    <w:p w14:paraId="39EF5070" w14:textId="77777777" w:rsidR="00177D6A" w:rsidRPr="00E65781" w:rsidRDefault="00177D6A" w:rsidP="00177D6A">
      <w:pPr>
        <w:spacing w:line="500" w:lineRule="exact"/>
        <w:ind w:left="567"/>
        <w:jc w:val="right"/>
        <w:rPr>
          <w:rFonts w:ascii="標楷體" w:eastAsia="標楷體" w:hAnsi="標楷體"/>
        </w:rPr>
      </w:pPr>
      <w:bookmarkStart w:id="0" w:name="_Hlk181724462"/>
      <w:r w:rsidRPr="00E65781">
        <w:rPr>
          <w:rFonts w:ascii="標楷體" w:eastAsia="標楷體" w:hAnsi="標楷體" w:hint="eastAsia"/>
        </w:rPr>
        <w:t>填表日期：中華民國      　年　     月   　  日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730"/>
        <w:gridCol w:w="1559"/>
        <w:gridCol w:w="4009"/>
      </w:tblGrid>
      <w:tr w:rsidR="00E65781" w:rsidRPr="00E65781" w14:paraId="482970F4" w14:textId="77777777" w:rsidTr="009D0C40">
        <w:trPr>
          <w:trHeight w:val="78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38A83328" w14:textId="77777777" w:rsidR="002D6E65" w:rsidRPr="00E65781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申</w:t>
            </w:r>
            <w:r w:rsidRPr="00E65781">
              <w:rPr>
                <w:rFonts w:ascii="標楷體" w:eastAsia="標楷體" w:hAnsi="標楷體" w:cs="Times New Roman"/>
                <w:b/>
                <w:kern w:val="3"/>
                <w:szCs w:val="24"/>
              </w:rPr>
              <w:t>請單位</w:t>
            </w:r>
          </w:p>
          <w:p w14:paraId="27BF49CB" w14:textId="77777777" w:rsidR="002D6E65" w:rsidRPr="00E65781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cs="Times New Roman"/>
                <w:b/>
                <w:kern w:val="3"/>
                <w:szCs w:val="24"/>
              </w:rPr>
              <w:t>全    銜</w:t>
            </w:r>
          </w:p>
        </w:tc>
        <w:tc>
          <w:tcPr>
            <w:tcW w:w="9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B66D" w14:textId="77777777" w:rsidR="002D6E65" w:rsidRPr="00E65781" w:rsidRDefault="002D6E65" w:rsidP="002D6E65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 w:val="28"/>
                <w:szCs w:val="28"/>
              </w:rPr>
            </w:pPr>
          </w:p>
        </w:tc>
      </w:tr>
      <w:tr w:rsidR="00E65781" w:rsidRPr="00E65781" w14:paraId="067B147B" w14:textId="77777777" w:rsidTr="009D0C40">
        <w:trPr>
          <w:trHeight w:val="78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E3F0" w14:textId="77777777" w:rsidR="00D31961" w:rsidRPr="00E65781" w:rsidRDefault="00D31961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母機構</w:t>
            </w:r>
          </w:p>
          <w:p w14:paraId="3CBF7431" w14:textId="54C41412" w:rsidR="00D31961" w:rsidRPr="00E65781" w:rsidRDefault="00D31961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設立地址</w:t>
            </w:r>
          </w:p>
        </w:tc>
        <w:tc>
          <w:tcPr>
            <w:tcW w:w="9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4D67" w14:textId="77777777" w:rsidR="00D31961" w:rsidRPr="00E65781" w:rsidRDefault="00D31961" w:rsidP="002D6E65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 w:val="28"/>
                <w:szCs w:val="28"/>
              </w:rPr>
            </w:pPr>
          </w:p>
        </w:tc>
      </w:tr>
      <w:tr w:rsidR="00E65781" w:rsidRPr="00E65781" w14:paraId="205E28CB" w14:textId="77777777" w:rsidTr="009D0C40">
        <w:trPr>
          <w:trHeight w:val="76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EF36" w14:textId="47F915D7" w:rsidR="00DF4D0B" w:rsidRPr="00E65781" w:rsidRDefault="002D6E65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單位</w:t>
            </w:r>
          </w:p>
          <w:p w14:paraId="78DF1621" w14:textId="2567D407" w:rsidR="002D6E65" w:rsidRPr="00E65781" w:rsidRDefault="00DF4D0B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</w:t>
            </w:r>
            <w:r w:rsidR="002D6E65"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地址</w:t>
            </w:r>
          </w:p>
        </w:tc>
        <w:tc>
          <w:tcPr>
            <w:tcW w:w="9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6E5A" w14:textId="34D655B0" w:rsidR="00F3343F" w:rsidRPr="00E65781" w:rsidRDefault="00F3343F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□□□□□□</w:t>
            </w:r>
            <w:r w:rsidR="006E5AA8" w:rsidRPr="00E65781">
              <w:rPr>
                <w:rFonts w:ascii="標楷體" w:eastAsia="標楷體" w:hAnsi="標楷體" w:cs="標楷體" w:hint="eastAsia"/>
                <w:kern w:val="3"/>
                <w:sz w:val="16"/>
                <w:szCs w:val="26"/>
              </w:rPr>
              <w:t>(3+3碼)</w:t>
            </w:r>
          </w:p>
          <w:p w14:paraId="2160F9DC" w14:textId="0A63E31A" w:rsidR="002D6E65" w:rsidRPr="00E65781" w:rsidRDefault="002D6E65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</w:tr>
      <w:tr w:rsidR="00E65781" w:rsidRPr="00E65781" w14:paraId="5BCA610D" w14:textId="77777777" w:rsidTr="00025880">
        <w:trPr>
          <w:trHeight w:val="62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EB7" w14:textId="4C3FA8F8" w:rsidR="00BE5E2F" w:rsidRPr="00E65781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負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責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人</w:t>
            </w:r>
          </w:p>
        </w:tc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44D" w14:textId="77777777" w:rsidR="00BE5E2F" w:rsidRPr="00E65781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054D" w14:textId="212AAADB" w:rsidR="00BE5E2F" w:rsidRPr="00E65781" w:rsidRDefault="00BE5E2F" w:rsidP="007171CA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7EDA" w14:textId="77777777" w:rsidR="00BE5E2F" w:rsidRPr="00E65781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 xml:space="preserve">                  分機</w:t>
            </w:r>
          </w:p>
          <w:p w14:paraId="456C0360" w14:textId="50522D5D" w:rsidR="00BE5E2F" w:rsidRPr="00E65781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手機</w:t>
            </w: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：</w:t>
            </w:r>
          </w:p>
        </w:tc>
      </w:tr>
      <w:tr w:rsidR="00E65781" w:rsidRPr="00E65781" w14:paraId="36B1E84D" w14:textId="77777777" w:rsidTr="00025880">
        <w:trPr>
          <w:trHeight w:val="691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0318" w14:textId="1067EEC4" w:rsidR="000C2D2F" w:rsidRPr="00E65781" w:rsidRDefault="00DF4D0B" w:rsidP="00DF4D0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spacing w:val="-20"/>
                <w:kern w:val="3"/>
                <w:szCs w:val="24"/>
              </w:rPr>
              <w:t>計畫</w:t>
            </w:r>
            <w:r w:rsidR="000C2D2F" w:rsidRPr="00E65781"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  <w:t>負責人</w:t>
            </w:r>
          </w:p>
        </w:tc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B847" w14:textId="77777777" w:rsidR="000C2D2F" w:rsidRPr="00E65781" w:rsidRDefault="000C2D2F" w:rsidP="000C2D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  <w:p w14:paraId="116C9A58" w14:textId="5F65259D" w:rsidR="000C2D2F" w:rsidRPr="00E65781" w:rsidRDefault="000C2D2F" w:rsidP="000C2D2F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E7BB" w14:textId="27B3BF2A" w:rsidR="000C2D2F" w:rsidRPr="00E65781" w:rsidRDefault="000C2D2F" w:rsidP="000C2D2F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580D" w14:textId="77777777" w:rsidR="000C2D2F" w:rsidRPr="00E65781" w:rsidRDefault="000C2D2F" w:rsidP="000C2D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 xml:space="preserve">                  分機</w:t>
            </w:r>
          </w:p>
          <w:p w14:paraId="5EAD3AB4" w14:textId="4711C3F6" w:rsidR="000C2D2F" w:rsidRPr="00E65781" w:rsidRDefault="000C2D2F" w:rsidP="000C2D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手機</w:t>
            </w: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：</w:t>
            </w:r>
          </w:p>
        </w:tc>
      </w:tr>
      <w:tr w:rsidR="00E65781" w:rsidRPr="00E65781" w14:paraId="05E217AA" w14:textId="77777777" w:rsidTr="000C2D2F">
        <w:trPr>
          <w:trHeight w:val="549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B4CD" w14:textId="4622E2D0" w:rsidR="00BE5E2F" w:rsidRPr="00E65781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聯絡人</w:t>
            </w:r>
          </w:p>
        </w:tc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CB6" w14:textId="1A4CE26E" w:rsidR="00BE5E2F" w:rsidRPr="00E65781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A611" w14:textId="70E4FD4E" w:rsidR="00BE5E2F" w:rsidRPr="00E65781" w:rsidRDefault="00BE5E2F" w:rsidP="007171CA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9711" w14:textId="77777777" w:rsidR="00BE5E2F" w:rsidRPr="00E65781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 xml:space="preserve">                  分機</w:t>
            </w:r>
          </w:p>
          <w:p w14:paraId="376DAF12" w14:textId="126E393A" w:rsidR="00BE5E2F" w:rsidRPr="00E65781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手機</w:t>
            </w:r>
            <w:r w:rsidRPr="00E65781">
              <w:rPr>
                <w:rFonts w:ascii="標楷體" w:eastAsia="標楷體" w:hAnsi="標楷體" w:cs="標楷體"/>
                <w:kern w:val="3"/>
                <w:szCs w:val="24"/>
              </w:rPr>
              <w:t>：</w:t>
            </w:r>
          </w:p>
        </w:tc>
      </w:tr>
      <w:tr w:rsidR="00E65781" w:rsidRPr="00E65781" w14:paraId="0C7298E3" w14:textId="77777777" w:rsidTr="000C2D2F">
        <w:trPr>
          <w:trHeight w:val="61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B3B" w14:textId="18C398B9" w:rsidR="00BE5E2F" w:rsidRPr="00E65781" w:rsidRDefault="00D31961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</w:t>
            </w:r>
            <w:r w:rsidR="00BE5E2F"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電話</w:t>
            </w:r>
          </w:p>
        </w:tc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24B" w14:textId="446B0B97" w:rsidR="00BE5E2F" w:rsidRPr="00E65781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9E16A7" w14:textId="40FB45A8" w:rsidR="002774E6" w:rsidRPr="00E65781" w:rsidRDefault="00D31961" w:rsidP="007171C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</w:t>
            </w:r>
            <w:r w:rsidR="00AA041B"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信箱</w:t>
            </w:r>
          </w:p>
          <w:p w14:paraId="72794CE1" w14:textId="48BF72A6" w:rsidR="00BE5E2F" w:rsidRPr="00E65781" w:rsidRDefault="00AA041B" w:rsidP="007171C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E-MAIL</w:t>
            </w:r>
          </w:p>
        </w:tc>
        <w:tc>
          <w:tcPr>
            <w:tcW w:w="4009" w:type="dxa"/>
            <w:vAlign w:val="center"/>
          </w:tcPr>
          <w:p w14:paraId="32875271" w14:textId="77777777" w:rsidR="00BE5E2F" w:rsidRPr="00E65781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E65781" w:rsidRPr="00E65781" w14:paraId="2A80B865" w14:textId="77777777" w:rsidTr="009F0C4F">
        <w:trPr>
          <w:trHeight w:val="650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C7F6" w14:textId="77777777" w:rsidR="00025880" w:rsidRPr="00E65781" w:rsidRDefault="00025880" w:rsidP="00025880">
            <w:pPr>
              <w:suppressAutoHyphens/>
              <w:autoSpaceDN w:val="0"/>
              <w:jc w:val="distribute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長照單位</w:t>
            </w:r>
          </w:p>
          <w:p w14:paraId="06DE4F33" w14:textId="142410BF" w:rsidR="00025880" w:rsidRPr="00E65781" w:rsidRDefault="00025880" w:rsidP="00025880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統一編號</w:t>
            </w:r>
          </w:p>
        </w:tc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A846" w14:textId="77777777" w:rsidR="00025880" w:rsidRPr="00E65781" w:rsidRDefault="00025880" w:rsidP="000258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  <w:p w14:paraId="19911BDD" w14:textId="2A1E75F9" w:rsidR="00025880" w:rsidRPr="00E65781" w:rsidRDefault="00025880" w:rsidP="00025880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 w:val="32"/>
                <w:szCs w:val="28"/>
                <w:vertAlign w:val="subscript"/>
              </w:rPr>
              <w:t>(單位有獨立統一編號)</w:t>
            </w:r>
          </w:p>
        </w:tc>
        <w:tc>
          <w:tcPr>
            <w:tcW w:w="1559" w:type="dxa"/>
            <w:vAlign w:val="center"/>
          </w:tcPr>
          <w:p w14:paraId="46DB5FA9" w14:textId="77777777" w:rsidR="00025880" w:rsidRPr="00E65781" w:rsidRDefault="00025880" w:rsidP="000258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法人名稱</w:t>
            </w:r>
          </w:p>
          <w:p w14:paraId="6EE6B9EF" w14:textId="68F1C151" w:rsidR="00025880" w:rsidRPr="00E65781" w:rsidRDefault="00025880" w:rsidP="000258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法人統一編號</w:t>
            </w:r>
          </w:p>
        </w:tc>
        <w:tc>
          <w:tcPr>
            <w:tcW w:w="4009" w:type="dxa"/>
            <w:vAlign w:val="center"/>
          </w:tcPr>
          <w:p w14:paraId="0A2E870F" w14:textId="77777777" w:rsidR="00025880" w:rsidRPr="00E65781" w:rsidRDefault="00025880" w:rsidP="000258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  <w:p w14:paraId="2477FF0F" w14:textId="35FFFB01" w:rsidR="00025880" w:rsidRPr="00E65781" w:rsidRDefault="00025880" w:rsidP="00025880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 w:val="32"/>
                <w:szCs w:val="28"/>
                <w:vertAlign w:val="subscript"/>
              </w:rPr>
              <w:t>(單位無獨立統一編號</w:t>
            </w:r>
            <w:r w:rsidRPr="00E65781">
              <w:rPr>
                <w:rFonts w:ascii="標楷體" w:eastAsia="標楷體" w:hAnsi="標楷體" w:hint="eastAsia"/>
                <w:kern w:val="3"/>
                <w:sz w:val="28"/>
                <w:szCs w:val="24"/>
                <w:vertAlign w:val="subscript"/>
              </w:rPr>
              <w:t>)</w:t>
            </w:r>
          </w:p>
        </w:tc>
      </w:tr>
      <w:tr w:rsidR="00E65781" w:rsidRPr="00E65781" w14:paraId="5ECEAC16" w14:textId="77777777" w:rsidTr="00177D6A">
        <w:trPr>
          <w:trHeight w:val="1186"/>
        </w:trPr>
        <w:tc>
          <w:tcPr>
            <w:tcW w:w="10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7FF9" w14:textId="77777777" w:rsidR="00177D6A" w:rsidRPr="00E65781" w:rsidRDefault="00177D6A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50EC6040" w14:textId="77777777" w:rsidR="00177D6A" w:rsidRPr="00E65781" w:rsidRDefault="00177D6A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16"/>
              </w:rPr>
            </w:pPr>
          </w:p>
          <w:p w14:paraId="40BAF17A" w14:textId="75DBD559" w:rsidR="00177D6A" w:rsidRPr="00E65781" w:rsidRDefault="00177D6A" w:rsidP="00177D6A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sz w:val="16"/>
              </w:rPr>
              <w:t xml:space="preserve">  （申請單位用印、負責人簽章）</w:t>
            </w:r>
          </w:p>
        </w:tc>
      </w:tr>
      <w:tr w:rsidR="00E65781" w:rsidRPr="00E65781" w14:paraId="5696C357" w14:textId="77777777" w:rsidTr="00025880">
        <w:trPr>
          <w:trHeight w:val="5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6981" w14:textId="77777777" w:rsidR="00177D6A" w:rsidRPr="00E65781" w:rsidRDefault="00177D6A" w:rsidP="00177D6A">
            <w:pPr>
              <w:jc w:val="distribute"/>
              <w:rPr>
                <w:rFonts w:ascii="標楷體" w:eastAsia="標楷體" w:hAnsi="標楷體"/>
                <w:b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計畫</w:t>
            </w:r>
          </w:p>
          <w:p w14:paraId="266C99F5" w14:textId="0E954E29" w:rsidR="00177D6A" w:rsidRPr="00E65781" w:rsidRDefault="00177D6A" w:rsidP="00177D6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2492" w14:textId="10E43BA3" w:rsidR="00177D6A" w:rsidRPr="00E65781" w:rsidRDefault="00177D6A" w:rsidP="00177D6A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</w:rPr>
              <w:t>長期照顧十年計畫2.0－社區整體照顧服務體系-A單位</w:t>
            </w:r>
          </w:p>
        </w:tc>
      </w:tr>
      <w:tr w:rsidR="00E65781" w:rsidRPr="00E65781" w14:paraId="36980E1A" w14:textId="77777777" w:rsidTr="00025880">
        <w:trPr>
          <w:trHeight w:val="5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21ED" w14:textId="77777777" w:rsidR="00177D6A" w:rsidRPr="00E65781" w:rsidRDefault="00177D6A" w:rsidP="00177D6A">
            <w:pPr>
              <w:jc w:val="distribute"/>
              <w:rPr>
                <w:rFonts w:ascii="標楷體" w:eastAsia="標楷體" w:hAnsi="標楷體"/>
                <w:b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個案管理</w:t>
            </w:r>
          </w:p>
          <w:p w14:paraId="5442090B" w14:textId="60103924" w:rsidR="00177D6A" w:rsidRPr="00E65781" w:rsidRDefault="00177D6A" w:rsidP="00177D6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服務量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CA3C" w14:textId="696D152F" w:rsidR="00177D6A" w:rsidRPr="00E65781" w:rsidRDefault="00177D6A" w:rsidP="00177D6A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szCs w:val="24"/>
              </w:rPr>
              <w:t>目前</w:t>
            </w:r>
            <w:proofErr w:type="gramStart"/>
            <w:r w:rsidRPr="00E65781">
              <w:rPr>
                <w:rFonts w:ascii="標楷體" w:eastAsia="標楷體" w:hAnsi="標楷體" w:hint="eastAsia"/>
                <w:szCs w:val="24"/>
              </w:rPr>
              <w:t>總案管量</w:t>
            </w:r>
            <w:proofErr w:type="gramEnd"/>
            <w:r w:rsidRPr="00E65781">
              <w:rPr>
                <w:rFonts w:ascii="標楷體" w:eastAsia="標楷體" w:hAnsi="標楷體" w:hint="eastAsia"/>
                <w:szCs w:val="24"/>
              </w:rPr>
              <w:t>：</w:t>
            </w:r>
            <w:r w:rsidRPr="00E6578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E65781">
              <w:rPr>
                <w:rFonts w:ascii="標楷體" w:eastAsia="標楷體" w:hAnsi="標楷體" w:hint="eastAsia"/>
                <w:szCs w:val="24"/>
              </w:rPr>
              <w:t>人，其中自行</w:t>
            </w:r>
            <w:proofErr w:type="gramStart"/>
            <w:r w:rsidRPr="00E65781">
              <w:rPr>
                <w:rFonts w:ascii="標楷體" w:eastAsia="標楷體" w:hAnsi="標楷體" w:hint="eastAsia"/>
                <w:szCs w:val="24"/>
              </w:rPr>
              <w:t>開發案管量</w:t>
            </w:r>
            <w:proofErr w:type="gramEnd"/>
            <w:r w:rsidRPr="00E65781">
              <w:rPr>
                <w:rFonts w:ascii="標楷體" w:eastAsia="標楷體" w:hAnsi="標楷體" w:hint="eastAsia"/>
                <w:szCs w:val="24"/>
              </w:rPr>
              <w:t>：</w:t>
            </w:r>
            <w:r w:rsidRPr="00E6578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E65781"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  <w:tr w:rsidR="00E65781" w:rsidRPr="00E65781" w14:paraId="0F7D6D6E" w14:textId="77777777" w:rsidTr="00025880">
        <w:trPr>
          <w:trHeight w:val="5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45E8" w14:textId="18D296A0" w:rsidR="00177D6A" w:rsidRPr="00E65781" w:rsidRDefault="00177D6A" w:rsidP="00177D6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個案管理人力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AD1A" w14:textId="61E936D7" w:rsidR="00177D6A" w:rsidRPr="00E65781" w:rsidRDefault="00177D6A" w:rsidP="00177D6A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szCs w:val="24"/>
              </w:rPr>
              <w:t>目前專職</w:t>
            </w:r>
            <w:proofErr w:type="gramStart"/>
            <w:r w:rsidRPr="00E65781">
              <w:rPr>
                <w:rFonts w:ascii="標楷體" w:eastAsia="標楷體" w:hAnsi="標楷體" w:hint="eastAsia"/>
              </w:rPr>
              <w:t>個</w:t>
            </w:r>
            <w:proofErr w:type="gramEnd"/>
            <w:r w:rsidRPr="00E65781">
              <w:rPr>
                <w:rFonts w:ascii="標楷體" w:eastAsia="標楷體" w:hAnsi="標楷體" w:hint="eastAsia"/>
              </w:rPr>
              <w:t>管員</w:t>
            </w:r>
            <w:r w:rsidRPr="00E65781">
              <w:rPr>
                <w:rFonts w:ascii="標楷體" w:eastAsia="標楷體" w:hAnsi="標楷體" w:hint="eastAsia"/>
                <w:szCs w:val="24"/>
              </w:rPr>
              <w:t>：</w:t>
            </w:r>
            <w:r w:rsidRPr="00E6578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65781">
              <w:rPr>
                <w:rFonts w:ascii="標楷體" w:eastAsia="標楷體" w:hAnsi="標楷體" w:hint="eastAsia"/>
                <w:szCs w:val="24"/>
              </w:rPr>
              <w:t>人，兼職個管員：</w:t>
            </w:r>
            <w:r w:rsidRPr="00E6578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6578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E65781" w:rsidRPr="00E65781" w14:paraId="4A4DA6D8" w14:textId="77777777" w:rsidTr="00A344DA">
        <w:trPr>
          <w:trHeight w:val="5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B138" w14:textId="77777777" w:rsidR="00177D6A" w:rsidRPr="00E65781" w:rsidRDefault="00177D6A" w:rsidP="00177D6A">
            <w:pPr>
              <w:jc w:val="distribute"/>
              <w:rPr>
                <w:rFonts w:ascii="標楷體" w:eastAsia="標楷體" w:hAnsi="標楷體"/>
                <w:b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服務</w:t>
            </w:r>
          </w:p>
          <w:p w14:paraId="126B47ED" w14:textId="02408664" w:rsidR="00177D6A" w:rsidRPr="00E65781" w:rsidRDefault="00177D6A" w:rsidP="00177D6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b/>
              </w:rPr>
              <w:t>分區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6407" w14:textId="77777777" w:rsidR="00177D6A" w:rsidRPr="00E65781" w:rsidRDefault="00177D6A" w:rsidP="00177D6A">
            <w:pPr>
              <w:pStyle w:val="aa"/>
              <w:numPr>
                <w:ilvl w:val="0"/>
                <w:numId w:val="19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hint="eastAsia"/>
              </w:rPr>
              <w:t>主服務分區：</w:t>
            </w:r>
            <w:r w:rsidRPr="00E65781">
              <w:rPr>
                <w:rFonts w:ascii="標楷體" w:eastAsia="標楷體" w:hAnsi="標楷體" w:hint="eastAsia"/>
                <w:szCs w:val="24"/>
              </w:rPr>
              <w:t>請以申請服務地址所在勾選1個主分區。</w:t>
            </w:r>
          </w:p>
          <w:p w14:paraId="72BA0EC6" w14:textId="77777777" w:rsidR="00177D6A" w:rsidRPr="00E65781" w:rsidRDefault="00177D6A" w:rsidP="00177D6A">
            <w:pPr>
              <w:pStyle w:val="aa"/>
              <w:numPr>
                <w:ilvl w:val="0"/>
                <w:numId w:val="19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hint="eastAsia"/>
              </w:rPr>
              <w:t>次服務分區：󠄀可</w:t>
            </w:r>
            <w:r w:rsidRPr="00E65781">
              <w:rPr>
                <w:rFonts w:ascii="標楷體" w:eastAsia="標楷體" w:hAnsi="標楷體" w:hint="eastAsia"/>
                <w:szCs w:val="24"/>
              </w:rPr>
              <w:t>勾選</w:t>
            </w:r>
            <w:r w:rsidRPr="00E65781">
              <w:rPr>
                <w:rFonts w:ascii="標楷體" w:eastAsia="標楷體" w:hAnsi="標楷體" w:hint="eastAsia"/>
              </w:rPr>
              <w:t>1個次分區(需鄰近主服務分區)</w:t>
            </w:r>
            <w:r w:rsidRPr="00E65781">
              <w:rPr>
                <w:rFonts w:ascii="標楷體" w:eastAsia="標楷體" w:hAnsi="標楷體" w:hint="eastAsia"/>
                <w:szCs w:val="24"/>
              </w:rPr>
              <w:t>。</w:t>
            </w:r>
          </w:p>
          <w:tbl>
            <w:tblPr>
              <w:tblW w:w="6775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851"/>
              <w:gridCol w:w="851"/>
              <w:gridCol w:w="4252"/>
            </w:tblGrid>
            <w:tr w:rsidR="00E65781" w:rsidRPr="00E65781" w14:paraId="6001D904" w14:textId="77777777" w:rsidTr="00D61320">
              <w:trPr>
                <w:trHeight w:val="20"/>
                <w:tblHeader/>
              </w:trPr>
              <w:tc>
                <w:tcPr>
                  <w:tcW w:w="821" w:type="dxa"/>
                  <w:shd w:val="clear" w:color="000000" w:fill="FFFFFF"/>
                </w:tcPr>
                <w:p w14:paraId="66D5B589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主分區</w:t>
                  </w:r>
                </w:p>
              </w:tc>
              <w:tc>
                <w:tcPr>
                  <w:tcW w:w="851" w:type="dxa"/>
                  <w:shd w:val="clear" w:color="000000" w:fill="FFFFFF"/>
                </w:tcPr>
                <w:p w14:paraId="2FA24048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次分區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7E88D921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分區</w:t>
                  </w:r>
                </w:p>
              </w:tc>
              <w:tc>
                <w:tcPr>
                  <w:tcW w:w="4252" w:type="dxa"/>
                  <w:shd w:val="clear" w:color="000000" w:fill="FFFFFF"/>
                  <w:vAlign w:val="center"/>
                  <w:hideMark/>
                </w:tcPr>
                <w:p w14:paraId="62FEB20F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行政區域別</w:t>
                  </w:r>
                </w:p>
              </w:tc>
            </w:tr>
            <w:tr w:rsidR="00E65781" w:rsidRPr="00E65781" w14:paraId="148BE362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41EF5A0D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65E7845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4138B6D9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37CB7D1F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□豐原區□潭子區□大雅區□</w:t>
                  </w:r>
                  <w:proofErr w:type="gramStart"/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神岡區</w:t>
                  </w:r>
                  <w:proofErr w:type="gramEnd"/>
                </w:p>
              </w:tc>
            </w:tr>
            <w:tr w:rsidR="00E65781" w:rsidRPr="00E65781" w14:paraId="2BD675F9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559EE744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C1AEC2D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3FE35756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0F9A41AE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□后里區□新社區□東勢區□石岡區□和平區</w:t>
                  </w:r>
                </w:p>
              </w:tc>
            </w:tr>
            <w:tr w:rsidR="00E65781" w:rsidRPr="00E65781" w14:paraId="5723441D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5D78890D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42EAF61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3E0B1F83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4BC4C76B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□大甲區□大安區□外埔區</w:t>
                  </w:r>
                </w:p>
              </w:tc>
            </w:tr>
            <w:tr w:rsidR="00E65781" w:rsidRPr="00E65781" w14:paraId="35A31386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7EF8EA1E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E3A7C15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14B6FCC9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4B0C659D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□沙鹿區□清水區□梧棲區□龍井區□大肚區</w:t>
                  </w:r>
                </w:p>
              </w:tc>
            </w:tr>
            <w:tr w:rsidR="00E65781" w:rsidRPr="00E65781" w14:paraId="057DC153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4C30CD34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73D0F59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4C827970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屯區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447988B1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□烏日區□太平區□霧峰區□大里區</w:t>
                  </w:r>
                </w:p>
              </w:tc>
            </w:tr>
            <w:tr w:rsidR="00E65781" w:rsidRPr="00E65781" w14:paraId="41E6E5D9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446E4A85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562DA117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2F89C1DA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52DEA182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□西屯區□南屯區□北屯區</w:t>
                  </w:r>
                </w:p>
              </w:tc>
            </w:tr>
            <w:tr w:rsidR="00E65781" w:rsidRPr="00E65781" w14:paraId="2453EA0C" w14:textId="77777777" w:rsidTr="00D61320">
              <w:trPr>
                <w:trHeight w:val="20"/>
              </w:trPr>
              <w:tc>
                <w:tcPr>
                  <w:tcW w:w="821" w:type="dxa"/>
                </w:tcPr>
                <w:p w14:paraId="520C85B4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5723C5B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4A825376" w14:textId="77777777" w:rsidR="00177D6A" w:rsidRPr="00E65781" w:rsidRDefault="00177D6A" w:rsidP="00177D6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04C8BEFF" w14:textId="77777777" w:rsidR="00177D6A" w:rsidRPr="00E65781" w:rsidRDefault="00177D6A" w:rsidP="00177D6A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6578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□北區□中區□西區□東區□南區</w:t>
                  </w:r>
                </w:p>
              </w:tc>
            </w:tr>
          </w:tbl>
          <w:p w14:paraId="38B31C33" w14:textId="424684AF" w:rsidR="00177D6A" w:rsidRPr="00E65781" w:rsidRDefault="00177D6A" w:rsidP="00177D6A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sz w:val="20"/>
                <w:szCs w:val="20"/>
              </w:rPr>
              <w:t>(共2頁</w:t>
            </w:r>
            <w:r w:rsidRPr="00E65781">
              <w:rPr>
                <w:rFonts w:ascii="新細明體" w:eastAsia="新細明體" w:hAnsi="新細明體" w:hint="eastAsia"/>
                <w:sz w:val="20"/>
                <w:szCs w:val="20"/>
              </w:rPr>
              <w:t>，</w:t>
            </w:r>
            <w:r w:rsidRPr="00E65781">
              <w:rPr>
                <w:rFonts w:ascii="標楷體" w:eastAsia="標楷體" w:hAnsi="標楷體" w:hint="eastAsia"/>
                <w:sz w:val="20"/>
                <w:szCs w:val="20"/>
              </w:rPr>
              <w:t>接續前一頁)</w:t>
            </w:r>
          </w:p>
        </w:tc>
      </w:tr>
      <w:tr w:rsidR="00E65781" w:rsidRPr="00E65781" w14:paraId="4368351B" w14:textId="77777777" w:rsidTr="002B0250">
        <w:trPr>
          <w:trHeight w:val="546"/>
        </w:trPr>
        <w:tc>
          <w:tcPr>
            <w:tcW w:w="1232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308" w14:textId="06A8F5BE" w:rsidR="002B0250" w:rsidRPr="00E65781" w:rsidRDefault="002B0250" w:rsidP="002B0250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變更項目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73DA" w14:textId="115586CB" w:rsidR="002B0250" w:rsidRPr="00E65781" w:rsidRDefault="002B0250" w:rsidP="002B025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單位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名稱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           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服務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地址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          </w:t>
            </w:r>
            <w:r w:rsidR="00177D6A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特約</w:t>
            </w:r>
            <w:r w:rsidR="00177D6A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服務區域</w:t>
            </w:r>
          </w:p>
        </w:tc>
      </w:tr>
      <w:tr w:rsidR="00E65781" w:rsidRPr="00E65781" w14:paraId="259DC4A2" w14:textId="77777777" w:rsidTr="002B0250">
        <w:trPr>
          <w:trHeight w:val="466"/>
        </w:trPr>
        <w:tc>
          <w:tcPr>
            <w:tcW w:w="1232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F0FD" w14:textId="77777777" w:rsidR="002B0250" w:rsidRPr="00E65781" w:rsidRDefault="002B0250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</w:pPr>
          </w:p>
        </w:tc>
        <w:tc>
          <w:tcPr>
            <w:tcW w:w="9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2BC" w14:textId="2F040A28" w:rsidR="002B0250" w:rsidRPr="00E65781" w:rsidRDefault="002B0250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</w:t>
            </w:r>
            <w:r w:rsidR="009F0C4F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</w:t>
            </w:r>
            <w:r w:rsidR="009F0C4F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__________________</w:t>
            </w:r>
            <w:r w:rsidR="001B27CB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="004F39CA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       </w:t>
            </w:r>
          </w:p>
        </w:tc>
      </w:tr>
      <w:tr w:rsidR="00E65781" w:rsidRPr="00E65781" w14:paraId="3971BC0C" w14:textId="77777777" w:rsidTr="002B0250">
        <w:trPr>
          <w:trHeight w:val="169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29A6" w14:textId="77777777" w:rsidR="002D6E65" w:rsidRPr="00E65781" w:rsidRDefault="00BA388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spacing w:val="-20"/>
                <w:kern w:val="3"/>
                <w:szCs w:val="24"/>
              </w:rPr>
              <w:lastRenderedPageBreak/>
              <w:t>應備文件</w:t>
            </w:r>
          </w:p>
          <w:p w14:paraId="34594D25" w14:textId="67435DFD" w:rsidR="00561B28" w:rsidRPr="00E65781" w:rsidRDefault="00561B28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spacing w:val="-20"/>
                <w:kern w:val="3"/>
                <w:szCs w:val="24"/>
              </w:rPr>
              <w:t>及注意事項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4A46" w14:textId="38C33E23" w:rsidR="00490617" w:rsidRPr="00E65781" w:rsidRDefault="00C57A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※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變更契約</w:t>
            </w:r>
            <w:proofErr w:type="gramStart"/>
            <w:r w:rsidRPr="00E65781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申請書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請置於</w:t>
            </w:r>
            <w:proofErr w:type="gramEnd"/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第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1</w:t>
            </w:r>
            <w:r w:rsidRPr="00E65781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頁，其他文件依序排列</w:t>
            </w:r>
          </w:p>
          <w:p w14:paraId="66820B72" w14:textId="4DA9F53B" w:rsidR="004D4DED" w:rsidRPr="00E65781" w:rsidRDefault="00AB2036" w:rsidP="0061080B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1.</w:t>
            </w:r>
            <w:r w:rsidR="004D4DED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變更契約申請書(本表)</w:t>
            </w:r>
            <w:r w:rsidR="00DB3681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</w:t>
            </w:r>
            <w:r w:rsidR="004D4DED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="00DB3681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</w:t>
            </w:r>
            <w:r w:rsidR="004D4DED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份</w:t>
            </w:r>
          </w:p>
          <w:p w14:paraId="23BB445C" w14:textId="15552859" w:rsidR="002D6E65" w:rsidRPr="00E65781" w:rsidRDefault="004D4DED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2.</w:t>
            </w:r>
            <w:r w:rsidR="002B7644" w:rsidRPr="00E65781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原</w:t>
            </w:r>
            <w:r w:rsidR="00794FF6" w:rsidRPr="00E65781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簽訂之</w:t>
            </w:r>
            <w:proofErr w:type="gramStart"/>
            <w:r w:rsidR="00794FF6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臺</w:t>
            </w:r>
            <w:proofErr w:type="gramEnd"/>
            <w:r w:rsidR="00794FF6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中市政府</w:t>
            </w:r>
            <w:r w:rsidR="002C159E" w:rsidRPr="00E65781">
              <w:rPr>
                <w:rFonts w:ascii="標楷體" w:eastAsia="標楷體" w:hAnsi="標楷體" w:hint="eastAsia"/>
                <w:kern w:val="3"/>
                <w:szCs w:val="24"/>
              </w:rPr>
              <w:t>社區整合型服務中心</w:t>
            </w:r>
            <w:r w:rsidR="00794FF6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契約書</w:t>
            </w:r>
            <w:r w:rsidR="009F3683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影本</w:t>
            </w:r>
            <w:r w:rsidR="00794FF6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</w:t>
            </w:r>
            <w:r w:rsidR="002B7644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="00FD12EF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="002B7644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4DFE72AE" w14:textId="20E25860" w:rsidR="00D70109" w:rsidRPr="00E65781" w:rsidRDefault="00D70109" w:rsidP="000E3478">
            <w:pPr>
              <w:suppressAutoHyphens/>
              <w:autoSpaceDN w:val="0"/>
              <w:spacing w:line="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3.</w:t>
            </w: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前次變更契約同意書</w:t>
            </w:r>
            <w:r w:rsidR="00FB259E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影本 1 份</w:t>
            </w: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(□11</w:t>
            </w:r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4</w:t>
            </w: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年起未變更則免附)</w:t>
            </w:r>
          </w:p>
          <w:p w14:paraId="166D3DEE" w14:textId="6EB450F6" w:rsidR="002B7644" w:rsidRPr="00E65781" w:rsidRDefault="0061080B" w:rsidP="002B7644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□4.</w:t>
            </w:r>
            <w:r w:rsidR="000A62BF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用印完成之</w:t>
            </w:r>
            <w:proofErr w:type="gramStart"/>
            <w:r w:rsidR="00FD00D7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臺</w:t>
            </w:r>
            <w:proofErr w:type="gramEnd"/>
            <w:r w:rsidR="00FD00D7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中市政府</w:t>
            </w:r>
            <w:r w:rsidR="000A04AF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="00FD00D7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長期照顧服務</w:t>
            </w:r>
            <w:r w:rsidR="00FD00D7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-</w:t>
            </w:r>
            <w:r w:rsidR="00FD00D7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變更契約同意書</w:t>
            </w:r>
            <w:r w:rsidR="000A62BF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正本</w:t>
            </w:r>
            <w:r w:rsidR="00E30BDC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一</w:t>
            </w:r>
            <w:r w:rsidR="00E30BDC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式</w:t>
            </w:r>
            <w:r w:rsidR="00DB3681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="00D1418E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 w:rsidR="00DB3681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="00E30BDC" w:rsidRPr="00E65781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4E010969" w14:textId="3AFB6AD5" w:rsidR="00981F59" w:rsidRPr="00E65781" w:rsidRDefault="00981F59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hint="eastAsia"/>
                <w:szCs w:val="24"/>
              </w:rPr>
              <w:t xml:space="preserve">   □確認為最新公告版本</w:t>
            </w:r>
            <w:r w:rsidR="00FD0F58" w:rsidRPr="00E65781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="00FD0F58" w:rsidRPr="00E6578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FD0F58" w:rsidRPr="00E65781">
              <w:rPr>
                <w:rFonts w:ascii="標楷體" w:eastAsia="標楷體" w:hAnsi="標楷體" w:hint="eastAsia"/>
                <w:szCs w:val="24"/>
              </w:rPr>
              <w:t>雙面列印</w:t>
            </w:r>
            <w:r w:rsidRPr="00E65781">
              <w:rPr>
                <w:rFonts w:ascii="標楷體" w:eastAsia="標楷體" w:hAnsi="標楷體" w:hint="eastAsia"/>
                <w:szCs w:val="24"/>
              </w:rPr>
              <w:t xml:space="preserve">   □申請變更項目與變更契約同意書一致</w:t>
            </w:r>
          </w:p>
          <w:p w14:paraId="455CE884" w14:textId="5A3E3156" w:rsidR="00981F59" w:rsidRPr="00E65781" w:rsidRDefault="00561B28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 xml:space="preserve">   □變更契約同意書</w:t>
            </w:r>
            <w:r w:rsidRPr="00E65781">
              <w:rPr>
                <w:rFonts w:ascii="標楷體" w:eastAsia="標楷體" w:hAnsi="標楷體"/>
                <w:kern w:val="3"/>
                <w:szCs w:val="24"/>
              </w:rPr>
              <w:t>簽約日期</w:t>
            </w: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空白</w:t>
            </w:r>
            <w:r w:rsidRPr="00E65781">
              <w:rPr>
                <w:rFonts w:ascii="標楷體" w:eastAsia="標楷體" w:hAnsi="標楷體"/>
                <w:kern w:val="3"/>
                <w:szCs w:val="24"/>
              </w:rPr>
              <w:t>，</w:t>
            </w: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由本局審核通過後填寫</w:t>
            </w:r>
            <w:r w:rsidRPr="00E65781"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07295060" w14:textId="1EF7A6C8" w:rsidR="00395040" w:rsidRPr="00E65781" w:rsidRDefault="00395040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</w:t>
            </w:r>
            <w:r w:rsidR="000E3478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變更契約同意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書、</w:t>
            </w:r>
            <w:r w:rsidR="000E3478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變更契約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申請書</w:t>
            </w:r>
            <w:r w:rsidR="007604A6"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地址</w:t>
            </w:r>
            <w:r w:rsidRPr="00E65781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，與設立許可證明、開業執照等一致。</w:t>
            </w:r>
          </w:p>
          <w:p w14:paraId="237513CE" w14:textId="28BECE41" w:rsidR="0061080B" w:rsidRPr="00E65781" w:rsidRDefault="00FD00D7" w:rsidP="0061080B">
            <w:pPr>
              <w:suppressAutoHyphens/>
              <w:autoSpaceDN w:val="0"/>
              <w:spacing w:line="40" w:lineRule="atLeast"/>
              <w:ind w:leftChars="13" w:left="506" w:hangingChars="198" w:hanging="475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5.</w:t>
            </w:r>
            <w:r w:rsidR="002B7644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變更</w:t>
            </w:r>
            <w:r w:rsidR="00177D6A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單位</w:t>
            </w:r>
            <w:r w:rsidR="002B7644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名稱</w:t>
            </w:r>
            <w:r w:rsidR="00DB3681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、</w:t>
            </w:r>
            <w:r w:rsidR="00177D6A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服務</w:t>
            </w:r>
            <w:r w:rsidR="002B7644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地址</w:t>
            </w:r>
            <w:r w:rsidR="0094009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、</w:t>
            </w:r>
            <w:r w:rsidR="00177D6A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特約服務</w:t>
            </w:r>
            <w:r w:rsidR="0094009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區域</w:t>
            </w:r>
            <w:r w:rsidR="002B7644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應檢</w:t>
            </w:r>
            <w:proofErr w:type="gramStart"/>
            <w:r w:rsidR="002B7644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附</w:t>
            </w:r>
            <w:proofErr w:type="gramEnd"/>
            <w:r w:rsidR="0061080B"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：</w:t>
            </w:r>
          </w:p>
          <w:p w14:paraId="69B69A54" w14:textId="43832046" w:rsidR="0061080B" w:rsidRPr="00E65781" w:rsidRDefault="0061080B" w:rsidP="0061080B">
            <w:pPr>
              <w:suppressAutoHyphens/>
              <w:autoSpaceDN w:val="0"/>
              <w:spacing w:line="40" w:lineRule="atLeast"/>
              <w:ind w:leftChars="132" w:left="651" w:hangingChars="139" w:hanging="334"/>
              <w:textAlignment w:val="baseline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5-1</w:t>
            </w:r>
            <w:r w:rsidRPr="00E65781">
              <w:rPr>
                <w:rFonts w:ascii="標楷體" w:eastAsia="標楷體" w:hAnsi="標楷體" w:hint="eastAsia"/>
                <w:b/>
                <w:szCs w:val="24"/>
              </w:rPr>
              <w:t>經地方政府合法立案之組織/機構證明文件</w:t>
            </w:r>
            <w:r w:rsidRPr="00E65781">
              <w:rPr>
                <w:rFonts w:ascii="標楷體" w:eastAsia="標楷體" w:hAnsi="標楷體" w:hint="eastAsia"/>
                <w:szCs w:val="24"/>
              </w:rPr>
              <w:t>(影本文件須簽章切結｢影本與正本相符｣及單位用印1式1份)</w:t>
            </w:r>
          </w:p>
          <w:p w14:paraId="1D4B7F48" w14:textId="1C225615" w:rsidR="0061080B" w:rsidRPr="00E65781" w:rsidRDefault="0061080B" w:rsidP="0061080B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□(1)</w:t>
            </w:r>
            <w:r w:rsidRPr="00E65781">
              <w:rPr>
                <w:rFonts w:ascii="標楷體" w:eastAsia="標楷體" w:hAnsi="標楷體" w:hint="eastAsia"/>
                <w:szCs w:val="24"/>
              </w:rPr>
              <w:t>以公益為目的設立之財團法人、社團法人、社會福利團體:</w:t>
            </w:r>
          </w:p>
          <w:p w14:paraId="745E9CCF" w14:textId="39815DB7" w:rsidR="0061080B" w:rsidRPr="00E65781" w:rsidRDefault="0061080B" w:rsidP="0061080B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 xml:space="preserve"> 主管機關核發之登記或設立之證明影本或核准設立（立案）之證明文件影本。</w:t>
            </w:r>
          </w:p>
          <w:p w14:paraId="6CB29F1E" w14:textId="7F9E5FD8" w:rsidR="0061080B" w:rsidRPr="00E65781" w:rsidRDefault="0061080B" w:rsidP="0061080B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 xml:space="preserve"> 章程或規程。</w:t>
            </w:r>
          </w:p>
          <w:p w14:paraId="1B8F2DB9" w14:textId="03D49F29" w:rsidR="0061080B" w:rsidRPr="00E65781" w:rsidRDefault="0061080B" w:rsidP="0061080B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 xml:space="preserve"> 法人另需附法人登記證書影本。</w:t>
            </w:r>
          </w:p>
          <w:p w14:paraId="5ED9D45E" w14:textId="5724A39B" w:rsidR="0061080B" w:rsidRPr="00E65781" w:rsidRDefault="0061080B" w:rsidP="0061080B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□(2)</w:t>
            </w:r>
            <w:r w:rsidRPr="00E65781">
              <w:rPr>
                <w:rFonts w:ascii="標楷體" w:eastAsia="標楷體" w:hAnsi="標楷體" w:hint="eastAsia"/>
                <w:szCs w:val="24"/>
              </w:rPr>
              <w:t>長期照顧服務機構：</w:t>
            </w:r>
          </w:p>
          <w:p w14:paraId="65B502E5" w14:textId="253E1063" w:rsidR="0061080B" w:rsidRPr="00E65781" w:rsidRDefault="0061080B" w:rsidP="0061080B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>主管機關核發之登記或設立之證明影本或核准設立（立案）之證明文件影本。</w:t>
            </w:r>
          </w:p>
          <w:p w14:paraId="6C3D08D8" w14:textId="59076354" w:rsidR="0061080B" w:rsidRPr="00E65781" w:rsidRDefault="0061080B" w:rsidP="0061080B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>章程或規程。</w:t>
            </w:r>
          </w:p>
          <w:p w14:paraId="7C8937C2" w14:textId="0B7A84A8" w:rsidR="0061080B" w:rsidRPr="00E65781" w:rsidRDefault="0061080B" w:rsidP="0061080B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>法人另需附法人登記證書影本。</w:t>
            </w:r>
          </w:p>
          <w:p w14:paraId="372CFFE5" w14:textId="6D793FC2" w:rsidR="0061080B" w:rsidRPr="00E65781" w:rsidRDefault="0061080B" w:rsidP="0061080B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□(3)</w:t>
            </w:r>
            <w:proofErr w:type="gramStart"/>
            <w:r w:rsidRPr="00E65781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E65781">
              <w:rPr>
                <w:rFonts w:ascii="標楷體" w:eastAsia="標楷體" w:hAnsi="標楷體" w:hint="eastAsia"/>
                <w:szCs w:val="24"/>
              </w:rPr>
              <w:t>事機構：</w:t>
            </w:r>
          </w:p>
          <w:p w14:paraId="5461B5C1" w14:textId="367DAC58" w:rsidR="0061080B" w:rsidRPr="00E65781" w:rsidRDefault="0061080B" w:rsidP="0061080B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>開業執照影本。</w:t>
            </w:r>
          </w:p>
          <w:p w14:paraId="4386847B" w14:textId="62EF5E64" w:rsidR="0061080B" w:rsidRPr="00E65781" w:rsidRDefault="0061080B" w:rsidP="0061080B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E65781">
              <w:rPr>
                <w:rFonts w:ascii="標楷體" w:eastAsia="標楷體" w:hAnsi="標楷體" w:hint="eastAsia"/>
                <w:szCs w:val="24"/>
              </w:rPr>
              <w:t>法人另需附法人登記證書影本。</w:t>
            </w:r>
          </w:p>
          <w:p w14:paraId="7E581F98" w14:textId="06C3178B" w:rsidR="002B7644" w:rsidRPr="00E65781" w:rsidRDefault="0061080B" w:rsidP="0061080B">
            <w:pPr>
              <w:suppressAutoHyphens/>
              <w:autoSpaceDN w:val="0"/>
              <w:spacing w:line="40" w:lineRule="atLeast"/>
              <w:ind w:leftChars="125" w:left="552" w:hangingChars="105" w:hanging="252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b/>
                <w:szCs w:val="24"/>
              </w:rPr>
              <w:t xml:space="preserve">□5-2場地使用同意證明文件(或租賃契約) </w:t>
            </w:r>
            <w:r w:rsidRPr="00E65781">
              <w:rPr>
                <w:rFonts w:ascii="標楷體" w:eastAsia="標楷體" w:hAnsi="標楷體" w:hint="eastAsia"/>
                <w:szCs w:val="24"/>
              </w:rPr>
              <w:t>(影本文件須簽章切結｢影本與正本相符｣及單位用印1式1份)</w:t>
            </w:r>
          </w:p>
          <w:p w14:paraId="4D5E8378" w14:textId="1F1C887A" w:rsidR="0094009B" w:rsidRPr="00E65781" w:rsidRDefault="0094009B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□</w:t>
            </w:r>
            <w:r w:rsidR="0061080B" w:rsidRPr="00E65781">
              <w:rPr>
                <w:rFonts w:ascii="標楷體" w:eastAsia="標楷體" w:hAnsi="標楷體" w:hint="eastAsia"/>
                <w:kern w:val="3"/>
                <w:szCs w:val="24"/>
              </w:rPr>
              <w:t>6.</w:t>
            </w: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公職人員及關係人身分關係揭露表</w:t>
            </w:r>
            <w:proofErr w:type="gramStart"/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【</w:t>
            </w:r>
            <w:proofErr w:type="gramEnd"/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A.事前揭露</w:t>
            </w:r>
            <w:proofErr w:type="gramStart"/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】</w:t>
            </w:r>
            <w:proofErr w:type="gramEnd"/>
          </w:p>
          <w:p w14:paraId="3DE662B1" w14:textId="20B4340F" w:rsidR="0094009B" w:rsidRPr="00E65781" w:rsidRDefault="0094009B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0C2D2F" w:rsidRPr="00E65781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□補助對象屬公職人員或其關係人，應填寫此表</w:t>
            </w:r>
          </w:p>
          <w:p w14:paraId="4A6500CF" w14:textId="3C3DDEF1" w:rsidR="0094009B" w:rsidRPr="00E65781" w:rsidRDefault="0094009B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="000C2D2F" w:rsidRPr="00E65781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E65781">
              <w:rPr>
                <w:rFonts w:ascii="標楷體" w:eastAsia="標楷體" w:hAnsi="標楷體" w:hint="eastAsia"/>
                <w:kern w:val="3"/>
                <w:szCs w:val="24"/>
              </w:rPr>
              <w:t>□已確認補助對象非屬公職人員或其關係人，無須填寫此表</w:t>
            </w:r>
          </w:p>
          <w:p w14:paraId="4C5379BA" w14:textId="28D17AFB" w:rsidR="002D6E65" w:rsidRPr="00E65781" w:rsidRDefault="00AB20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E65781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="002D6E65" w:rsidRPr="00E65781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其他</w:t>
            </w:r>
            <w:r w:rsidRPr="00E65781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變更申請</w:t>
            </w:r>
            <w:r w:rsidR="002D6E65" w:rsidRPr="00E65781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文件</w:t>
            </w:r>
            <w:r w:rsidRPr="00E65781">
              <w:rPr>
                <w:rFonts w:ascii="標楷體" w:eastAsia="標楷體" w:hAnsi="標楷體" w:cs="標楷體" w:hint="eastAsia"/>
                <w:kern w:val="3"/>
                <w:szCs w:val="24"/>
                <w:u w:val="single"/>
              </w:rPr>
              <w:t xml:space="preserve">                                 </w:t>
            </w:r>
          </w:p>
        </w:tc>
      </w:tr>
    </w:tbl>
    <w:p w14:paraId="68B8005C" w14:textId="0F846B06" w:rsidR="00A865A7" w:rsidRPr="00E65781" w:rsidRDefault="00A865A7" w:rsidP="002774E6">
      <w:pPr>
        <w:widowControl/>
      </w:pPr>
    </w:p>
    <w:sectPr w:rsidR="00A865A7" w:rsidRPr="00E65781" w:rsidSect="00EF2C2D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CFC3" w14:textId="77777777" w:rsidR="00AF1D1F" w:rsidRDefault="00AF1D1F">
      <w:r>
        <w:separator/>
      </w:r>
    </w:p>
  </w:endnote>
  <w:endnote w:type="continuationSeparator" w:id="0">
    <w:p w14:paraId="3F2D3844" w14:textId="77777777" w:rsidR="00AF1D1F" w:rsidRDefault="00AF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67859"/>
      <w:docPartObj>
        <w:docPartGallery w:val="Page Numbers (Bottom of Page)"/>
        <w:docPartUnique/>
      </w:docPartObj>
    </w:sdtPr>
    <w:sdtEndPr/>
    <w:sdtContent>
      <w:p w14:paraId="6F7E81F2" w14:textId="7926BE82" w:rsidR="00501622" w:rsidRDefault="005016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56BAD9" w14:textId="77777777" w:rsidR="00501622" w:rsidRDefault="005016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72B6" w14:textId="77777777" w:rsidR="00AF1D1F" w:rsidRDefault="00AF1D1F">
      <w:r>
        <w:separator/>
      </w:r>
    </w:p>
  </w:footnote>
  <w:footnote w:type="continuationSeparator" w:id="0">
    <w:p w14:paraId="17E112A6" w14:textId="77777777" w:rsidR="00AF1D1F" w:rsidRDefault="00AF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627"/>
    <w:multiLevelType w:val="hybridMultilevel"/>
    <w:tmpl w:val="2F7AAC08"/>
    <w:lvl w:ilvl="0" w:tplc="9496AC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B3147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75CFF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55193"/>
    <w:multiLevelType w:val="hybridMultilevel"/>
    <w:tmpl w:val="80B8A0F6"/>
    <w:lvl w:ilvl="0" w:tplc="8EEEBFFA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48953020"/>
    <w:multiLevelType w:val="hybridMultilevel"/>
    <w:tmpl w:val="8126ED2A"/>
    <w:lvl w:ilvl="0" w:tplc="71400B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77036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" w15:restartNumberingAfterBreak="0">
    <w:nsid w:val="56A96806"/>
    <w:multiLevelType w:val="hybridMultilevel"/>
    <w:tmpl w:val="D52473AC"/>
    <w:lvl w:ilvl="0" w:tplc="2EEEEA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65669"/>
    <w:multiLevelType w:val="hybridMultilevel"/>
    <w:tmpl w:val="A0B24414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BA1CAE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22B73"/>
    <w:multiLevelType w:val="hybridMultilevel"/>
    <w:tmpl w:val="A9DAAC76"/>
    <w:lvl w:ilvl="0" w:tplc="801E81D8">
      <w:start w:val="1"/>
      <w:numFmt w:val="taiwaneseCountingThousand"/>
      <w:lvlText w:val="(%1)"/>
      <w:lvlJc w:val="left"/>
      <w:pPr>
        <w:ind w:left="405" w:hanging="40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D125C1"/>
    <w:multiLevelType w:val="hybridMultilevel"/>
    <w:tmpl w:val="B6160894"/>
    <w:lvl w:ilvl="0" w:tplc="6F94E9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F94E9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4B6251"/>
    <w:multiLevelType w:val="hybridMultilevel"/>
    <w:tmpl w:val="67E66014"/>
    <w:lvl w:ilvl="0" w:tplc="7DCA3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17"/>
  </w:num>
  <w:num w:numId="9">
    <w:abstractNumId w:val="18"/>
  </w:num>
  <w:num w:numId="10">
    <w:abstractNumId w:val="14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3"/>
  </w:num>
  <w:num w:numId="18">
    <w:abstractNumId w:val="19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29B5"/>
    <w:rsid w:val="00025880"/>
    <w:rsid w:val="00050462"/>
    <w:rsid w:val="000667E4"/>
    <w:rsid w:val="000742D8"/>
    <w:rsid w:val="00077E4D"/>
    <w:rsid w:val="000A04AF"/>
    <w:rsid w:val="000A2FC0"/>
    <w:rsid w:val="000A5E2E"/>
    <w:rsid w:val="000A62BF"/>
    <w:rsid w:val="000B3779"/>
    <w:rsid w:val="000C2D2F"/>
    <w:rsid w:val="000E2CC4"/>
    <w:rsid w:val="000E3478"/>
    <w:rsid w:val="00140A49"/>
    <w:rsid w:val="00141264"/>
    <w:rsid w:val="00142C2A"/>
    <w:rsid w:val="001612CF"/>
    <w:rsid w:val="001651B9"/>
    <w:rsid w:val="00166E27"/>
    <w:rsid w:val="00170E14"/>
    <w:rsid w:val="00172D00"/>
    <w:rsid w:val="00174053"/>
    <w:rsid w:val="00177D6A"/>
    <w:rsid w:val="001A3576"/>
    <w:rsid w:val="001A6E30"/>
    <w:rsid w:val="001B27CB"/>
    <w:rsid w:val="001C482D"/>
    <w:rsid w:val="001D7B45"/>
    <w:rsid w:val="00225CAB"/>
    <w:rsid w:val="00227CE5"/>
    <w:rsid w:val="00240D11"/>
    <w:rsid w:val="0024135A"/>
    <w:rsid w:val="00253985"/>
    <w:rsid w:val="00266012"/>
    <w:rsid w:val="00266B4D"/>
    <w:rsid w:val="002774E6"/>
    <w:rsid w:val="00277834"/>
    <w:rsid w:val="00284B22"/>
    <w:rsid w:val="00294D65"/>
    <w:rsid w:val="002A0661"/>
    <w:rsid w:val="002B0250"/>
    <w:rsid w:val="002B1FE8"/>
    <w:rsid w:val="002B7644"/>
    <w:rsid w:val="002C159E"/>
    <w:rsid w:val="002D6E65"/>
    <w:rsid w:val="002E4827"/>
    <w:rsid w:val="00307E7D"/>
    <w:rsid w:val="0034276E"/>
    <w:rsid w:val="00344422"/>
    <w:rsid w:val="00346D63"/>
    <w:rsid w:val="003643FB"/>
    <w:rsid w:val="00371198"/>
    <w:rsid w:val="0037466F"/>
    <w:rsid w:val="00376440"/>
    <w:rsid w:val="00377C5A"/>
    <w:rsid w:val="0038664C"/>
    <w:rsid w:val="00392D24"/>
    <w:rsid w:val="00395040"/>
    <w:rsid w:val="003969F1"/>
    <w:rsid w:val="003C551B"/>
    <w:rsid w:val="004558A7"/>
    <w:rsid w:val="00461283"/>
    <w:rsid w:val="00461401"/>
    <w:rsid w:val="00467350"/>
    <w:rsid w:val="00490617"/>
    <w:rsid w:val="004A472E"/>
    <w:rsid w:val="004A7834"/>
    <w:rsid w:val="004D4DED"/>
    <w:rsid w:val="004E0244"/>
    <w:rsid w:val="004E5CC5"/>
    <w:rsid w:val="004F39CA"/>
    <w:rsid w:val="004F7057"/>
    <w:rsid w:val="00501622"/>
    <w:rsid w:val="0050167B"/>
    <w:rsid w:val="0051440A"/>
    <w:rsid w:val="00516568"/>
    <w:rsid w:val="0052098C"/>
    <w:rsid w:val="005347FF"/>
    <w:rsid w:val="00550C18"/>
    <w:rsid w:val="00561B28"/>
    <w:rsid w:val="00565DAC"/>
    <w:rsid w:val="00574161"/>
    <w:rsid w:val="005A07D0"/>
    <w:rsid w:val="005A6459"/>
    <w:rsid w:val="005A76C9"/>
    <w:rsid w:val="005B5F7F"/>
    <w:rsid w:val="005D736B"/>
    <w:rsid w:val="005D796C"/>
    <w:rsid w:val="005E1CDC"/>
    <w:rsid w:val="0061080B"/>
    <w:rsid w:val="00613408"/>
    <w:rsid w:val="006239B3"/>
    <w:rsid w:val="0063008F"/>
    <w:rsid w:val="00635BE2"/>
    <w:rsid w:val="00642BF6"/>
    <w:rsid w:val="006447ED"/>
    <w:rsid w:val="00650F53"/>
    <w:rsid w:val="006828DE"/>
    <w:rsid w:val="00693C7D"/>
    <w:rsid w:val="006C1942"/>
    <w:rsid w:val="006E5AA8"/>
    <w:rsid w:val="006E5DA4"/>
    <w:rsid w:val="006F04D3"/>
    <w:rsid w:val="006F583E"/>
    <w:rsid w:val="007171CA"/>
    <w:rsid w:val="00720554"/>
    <w:rsid w:val="00723157"/>
    <w:rsid w:val="007237FC"/>
    <w:rsid w:val="00744CF8"/>
    <w:rsid w:val="00753876"/>
    <w:rsid w:val="007604A6"/>
    <w:rsid w:val="0076066D"/>
    <w:rsid w:val="00772F38"/>
    <w:rsid w:val="00773B3C"/>
    <w:rsid w:val="00775629"/>
    <w:rsid w:val="00776D74"/>
    <w:rsid w:val="00790718"/>
    <w:rsid w:val="00794FF6"/>
    <w:rsid w:val="007A0AE2"/>
    <w:rsid w:val="007B58AE"/>
    <w:rsid w:val="007C14F8"/>
    <w:rsid w:val="007C7453"/>
    <w:rsid w:val="007E666D"/>
    <w:rsid w:val="007F112A"/>
    <w:rsid w:val="007F16B9"/>
    <w:rsid w:val="00817665"/>
    <w:rsid w:val="008177E9"/>
    <w:rsid w:val="00842C32"/>
    <w:rsid w:val="00856277"/>
    <w:rsid w:val="0086078B"/>
    <w:rsid w:val="008742A5"/>
    <w:rsid w:val="00877794"/>
    <w:rsid w:val="00882534"/>
    <w:rsid w:val="008A076A"/>
    <w:rsid w:val="008A4D36"/>
    <w:rsid w:val="008C42FE"/>
    <w:rsid w:val="008C56FF"/>
    <w:rsid w:val="008C754C"/>
    <w:rsid w:val="008D2B92"/>
    <w:rsid w:val="008D483D"/>
    <w:rsid w:val="008E3545"/>
    <w:rsid w:val="008F5B33"/>
    <w:rsid w:val="00903CC2"/>
    <w:rsid w:val="009229CF"/>
    <w:rsid w:val="00923A1C"/>
    <w:rsid w:val="00926F2C"/>
    <w:rsid w:val="00927D15"/>
    <w:rsid w:val="00930FEB"/>
    <w:rsid w:val="0094009B"/>
    <w:rsid w:val="00952C36"/>
    <w:rsid w:val="00956D93"/>
    <w:rsid w:val="00962F0D"/>
    <w:rsid w:val="00963C47"/>
    <w:rsid w:val="00976406"/>
    <w:rsid w:val="00977431"/>
    <w:rsid w:val="00981F59"/>
    <w:rsid w:val="00982970"/>
    <w:rsid w:val="009B0295"/>
    <w:rsid w:val="009C016A"/>
    <w:rsid w:val="009C0878"/>
    <w:rsid w:val="009C53B9"/>
    <w:rsid w:val="009D0C40"/>
    <w:rsid w:val="009D4DBA"/>
    <w:rsid w:val="009F0166"/>
    <w:rsid w:val="009F0C4F"/>
    <w:rsid w:val="009F3342"/>
    <w:rsid w:val="009F3683"/>
    <w:rsid w:val="00A16C46"/>
    <w:rsid w:val="00A23709"/>
    <w:rsid w:val="00A23F40"/>
    <w:rsid w:val="00A45826"/>
    <w:rsid w:val="00A45D30"/>
    <w:rsid w:val="00A54E3F"/>
    <w:rsid w:val="00A64174"/>
    <w:rsid w:val="00A865A7"/>
    <w:rsid w:val="00A9291D"/>
    <w:rsid w:val="00A93728"/>
    <w:rsid w:val="00A97282"/>
    <w:rsid w:val="00AA041B"/>
    <w:rsid w:val="00AA73A4"/>
    <w:rsid w:val="00AB2036"/>
    <w:rsid w:val="00AD3F3A"/>
    <w:rsid w:val="00AF1D1F"/>
    <w:rsid w:val="00B058A0"/>
    <w:rsid w:val="00B06C05"/>
    <w:rsid w:val="00B10C91"/>
    <w:rsid w:val="00B25CBE"/>
    <w:rsid w:val="00B268D0"/>
    <w:rsid w:val="00B27002"/>
    <w:rsid w:val="00B35E70"/>
    <w:rsid w:val="00B423CB"/>
    <w:rsid w:val="00B43AE1"/>
    <w:rsid w:val="00B4412D"/>
    <w:rsid w:val="00B62C96"/>
    <w:rsid w:val="00B824E5"/>
    <w:rsid w:val="00B94389"/>
    <w:rsid w:val="00B9752F"/>
    <w:rsid w:val="00BA388B"/>
    <w:rsid w:val="00BD51FA"/>
    <w:rsid w:val="00BE5E2F"/>
    <w:rsid w:val="00C0045C"/>
    <w:rsid w:val="00C134BF"/>
    <w:rsid w:val="00C23A93"/>
    <w:rsid w:val="00C254BE"/>
    <w:rsid w:val="00C257C0"/>
    <w:rsid w:val="00C40B6C"/>
    <w:rsid w:val="00C45D58"/>
    <w:rsid w:val="00C55EE3"/>
    <w:rsid w:val="00C57A36"/>
    <w:rsid w:val="00C6425E"/>
    <w:rsid w:val="00C64B35"/>
    <w:rsid w:val="00C73921"/>
    <w:rsid w:val="00C77FCD"/>
    <w:rsid w:val="00C8418D"/>
    <w:rsid w:val="00C91D4D"/>
    <w:rsid w:val="00CC40EE"/>
    <w:rsid w:val="00CC5335"/>
    <w:rsid w:val="00CC5EFF"/>
    <w:rsid w:val="00D1418E"/>
    <w:rsid w:val="00D2344B"/>
    <w:rsid w:val="00D3069D"/>
    <w:rsid w:val="00D31961"/>
    <w:rsid w:val="00D644C2"/>
    <w:rsid w:val="00D70109"/>
    <w:rsid w:val="00D86EEB"/>
    <w:rsid w:val="00D9336D"/>
    <w:rsid w:val="00D9610B"/>
    <w:rsid w:val="00DB25C0"/>
    <w:rsid w:val="00DB3681"/>
    <w:rsid w:val="00DD165D"/>
    <w:rsid w:val="00DD6AFA"/>
    <w:rsid w:val="00DE1415"/>
    <w:rsid w:val="00DF4D0B"/>
    <w:rsid w:val="00E004CD"/>
    <w:rsid w:val="00E2046F"/>
    <w:rsid w:val="00E30542"/>
    <w:rsid w:val="00E30BDC"/>
    <w:rsid w:val="00E315F1"/>
    <w:rsid w:val="00E441E1"/>
    <w:rsid w:val="00E44E70"/>
    <w:rsid w:val="00E65781"/>
    <w:rsid w:val="00E77496"/>
    <w:rsid w:val="00EB4A87"/>
    <w:rsid w:val="00EB4C9B"/>
    <w:rsid w:val="00EC17A7"/>
    <w:rsid w:val="00EE0A74"/>
    <w:rsid w:val="00EE387A"/>
    <w:rsid w:val="00EE6693"/>
    <w:rsid w:val="00EE7DD0"/>
    <w:rsid w:val="00EF0209"/>
    <w:rsid w:val="00EF2C2D"/>
    <w:rsid w:val="00EF4C74"/>
    <w:rsid w:val="00F04738"/>
    <w:rsid w:val="00F3343F"/>
    <w:rsid w:val="00F432B4"/>
    <w:rsid w:val="00F5042E"/>
    <w:rsid w:val="00F73972"/>
    <w:rsid w:val="00F95F73"/>
    <w:rsid w:val="00F976B1"/>
    <w:rsid w:val="00FB259E"/>
    <w:rsid w:val="00FD00D7"/>
    <w:rsid w:val="00FD06EF"/>
    <w:rsid w:val="00FD0CD4"/>
    <w:rsid w:val="00FD0F58"/>
    <w:rsid w:val="00FD12EF"/>
    <w:rsid w:val="00FD2CDD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95BA"/>
  <w15:docId w15:val="{740856FA-9184-471C-8C15-B07E4A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8F5B33"/>
  </w:style>
  <w:style w:type="character" w:styleId="ad">
    <w:name w:val="annotation reference"/>
    <w:basedOn w:val="a0"/>
    <w:uiPriority w:val="99"/>
    <w:semiHidden/>
    <w:unhideWhenUsed/>
    <w:rsid w:val="00D7010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109"/>
  </w:style>
  <w:style w:type="character" w:customStyle="1" w:styleId="af">
    <w:name w:val="註解文字 字元"/>
    <w:basedOn w:val="a0"/>
    <w:link w:val="ae"/>
    <w:uiPriority w:val="99"/>
    <w:semiHidden/>
    <w:rsid w:val="00D7010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10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E62D-4F7B-45A5-8065-3ED0E578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陳惠娟</dc:creator>
  <cp:keywords/>
  <dc:description/>
  <cp:lastModifiedBy>曾子芸</cp:lastModifiedBy>
  <cp:revision>2</cp:revision>
  <cp:lastPrinted>2024-11-05T10:58:00Z</cp:lastPrinted>
  <dcterms:created xsi:type="dcterms:W3CDTF">2025-01-13T06:06:00Z</dcterms:created>
  <dcterms:modified xsi:type="dcterms:W3CDTF">2025-01-13T06:06:00Z</dcterms:modified>
</cp:coreProperties>
</file>